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99" w:rsidRPr="00AE6CF8" w:rsidRDefault="0012671E" w:rsidP="00C3108C">
      <w:pPr>
        <w:spacing w:after="0" w:line="240" w:lineRule="auto"/>
        <w:rPr>
          <w:b/>
          <w:color w:val="215868"/>
          <w:sz w:val="32"/>
          <w:szCs w:val="32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91440" distB="137160" distL="114300" distR="114300" simplePos="0" relativeHeight="251649024" behindDoc="0" locked="0" layoutInCell="0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141605</wp:posOffset>
                </wp:positionV>
                <wp:extent cx="7988300" cy="1134745"/>
                <wp:effectExtent l="57150" t="19050" r="50800" b="84455"/>
                <wp:wrapSquare wrapText="bothSides"/>
                <wp:docPr id="1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988300" cy="1134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340822" w:rsidRPr="00AE6CF8" w:rsidRDefault="00FE7B0D" w:rsidP="00C3108C">
                            <w:pPr>
                              <w:jc w:val="center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17302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0822" w:rsidRPr="00AE6CF8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327FB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2022</w:t>
                            </w:r>
                            <w:r w:rsidR="00C62BBF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40822" w:rsidRPr="00AE6CF8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Kalite Çemberleri Paylaşım Konferansı </w:t>
                            </w:r>
                          </w:p>
                          <w:p w:rsidR="00340822" w:rsidRPr="00B13FB7" w:rsidRDefault="00340822" w:rsidP="00C310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Sunum Başvuru Formu</w:t>
                            </w:r>
                          </w:p>
                          <w:p w:rsidR="00340822" w:rsidRPr="00B13FB7" w:rsidRDefault="00340822" w:rsidP="00C3108C">
                            <w:pPr>
                              <w:rPr>
                                <w:rFonts w:ascii="Cambria" w:eastAsia="Times New Roman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" o:spid="_x0000_s1026" style="position:absolute;margin-left:-7.4pt;margin-top:11.15pt;width:629pt;height:89.35pt;flip:x;z-index:251649024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" o:allowincell="f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inset="36pt,7.2pt,10.8pt,0">
                  <w:txbxContent>
                    <w:p w:rsidR="00340822" w:rsidRPr="00AE6CF8" w:rsidRDefault="00FE7B0D" w:rsidP="00C3108C">
                      <w:pPr>
                        <w:jc w:val="center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17302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340822" w:rsidRPr="00AE6CF8">
                        <w:rPr>
                          <w:b/>
                          <w:color w:val="FFFFFF"/>
                          <w:sz w:val="52"/>
                          <w:szCs w:val="52"/>
                        </w:rPr>
                        <w:t xml:space="preserve"> </w:t>
                      </w:r>
                      <w:r w:rsidR="00D327FB">
                        <w:rPr>
                          <w:b/>
                          <w:color w:val="FFFFFF"/>
                          <w:sz w:val="52"/>
                          <w:szCs w:val="52"/>
                        </w:rPr>
                        <w:t>2022</w:t>
                      </w:r>
                      <w:r w:rsidR="00C62BBF">
                        <w:rPr>
                          <w:b/>
                          <w:color w:val="FFFFFF"/>
                          <w:sz w:val="52"/>
                          <w:szCs w:val="52"/>
                        </w:rPr>
                        <w:t xml:space="preserve"> </w:t>
                      </w:r>
                      <w:r w:rsidR="00340822" w:rsidRPr="00AE6CF8">
                        <w:rPr>
                          <w:b/>
                          <w:color w:val="FFFFFF"/>
                          <w:sz w:val="52"/>
                          <w:szCs w:val="52"/>
                        </w:rPr>
                        <w:t xml:space="preserve">Kalite Çemberleri Paylaşım Konferansı </w:t>
                      </w:r>
                    </w:p>
                    <w:p w:rsidR="00340822" w:rsidRPr="00B13FB7" w:rsidRDefault="00340822" w:rsidP="00C3108C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Sunum Başvuru Formu</w:t>
                      </w:r>
                    </w:p>
                    <w:p w:rsidR="00340822" w:rsidRPr="00B13FB7" w:rsidRDefault="00340822" w:rsidP="00C3108C">
                      <w:pPr>
                        <w:rPr>
                          <w:rFonts w:ascii="Cambria" w:eastAsia="Times New Roman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10902950</wp:posOffset>
                </wp:positionH>
                <wp:positionV relativeFrom="paragraph">
                  <wp:posOffset>-997585</wp:posOffset>
                </wp:positionV>
                <wp:extent cx="835660" cy="6352540"/>
                <wp:effectExtent l="3810" t="0" r="6350" b="558800"/>
                <wp:wrapNone/>
                <wp:docPr id="13" name="Sol Ayraç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835660" cy="6352540"/>
                        </a:xfrm>
                        <a:prstGeom prst="leftBrace">
                          <a:avLst>
                            <a:gd name="adj1" fmla="val 8333"/>
                            <a:gd name="adj2" fmla="val 5396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262A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7" o:spid="_x0000_s1026" type="#_x0000_t87" style="position:absolute;margin-left:858.5pt;margin-top:-78.55pt;width:65.8pt;height:500.2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" adj="237,11657">
                <v:shadow on="t" type="perspective" color="black" opacity="9830f" origin=",.5" offset="0,25pt" matrix="58982f,,,-12452f"/>
              </v:shape>
            </w:pict>
          </mc:Fallback>
        </mc:AlternateContent>
      </w:r>
    </w:p>
    <w:p w:rsidR="00997299" w:rsidRPr="00AE6CF8" w:rsidRDefault="0012671E" w:rsidP="00997299">
      <w:pPr>
        <w:spacing w:after="0" w:line="240" w:lineRule="auto"/>
        <w:ind w:left="2832"/>
        <w:rPr>
          <w:b/>
          <w:color w:val="215868"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95885</wp:posOffset>
            </wp:positionV>
            <wp:extent cx="883920" cy="1298575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99" w:rsidRPr="00AE6CF8" w:rsidRDefault="00997299" w:rsidP="00997299">
      <w:pPr>
        <w:spacing w:after="0" w:line="240" w:lineRule="auto"/>
        <w:ind w:left="2832"/>
        <w:rPr>
          <w:b/>
          <w:color w:val="215868"/>
          <w:sz w:val="32"/>
          <w:szCs w:val="32"/>
        </w:rPr>
      </w:pPr>
    </w:p>
    <w:p w:rsidR="00997299" w:rsidRPr="00AE6CF8" w:rsidRDefault="00997299" w:rsidP="00997299">
      <w:pPr>
        <w:spacing w:after="0" w:line="240" w:lineRule="auto"/>
        <w:ind w:left="2832"/>
        <w:rPr>
          <w:b/>
          <w:color w:val="215868"/>
          <w:sz w:val="32"/>
          <w:szCs w:val="32"/>
        </w:rPr>
      </w:pPr>
    </w:p>
    <w:p w:rsidR="00997299" w:rsidRPr="00AE6CF8" w:rsidRDefault="00997299" w:rsidP="00997299">
      <w:pPr>
        <w:spacing w:after="0" w:line="240" w:lineRule="auto"/>
        <w:ind w:left="2832"/>
        <w:rPr>
          <w:b/>
          <w:color w:val="215868"/>
          <w:sz w:val="32"/>
          <w:szCs w:val="32"/>
        </w:rPr>
      </w:pPr>
    </w:p>
    <w:p w:rsidR="00997299" w:rsidRPr="00AE6CF8" w:rsidRDefault="00997299" w:rsidP="00997299">
      <w:pPr>
        <w:spacing w:after="0" w:line="240" w:lineRule="auto"/>
        <w:ind w:left="2832"/>
        <w:rPr>
          <w:b/>
          <w:color w:val="215868"/>
          <w:sz w:val="32"/>
          <w:szCs w:val="32"/>
        </w:rPr>
      </w:pPr>
    </w:p>
    <w:p w:rsidR="00997299" w:rsidRPr="00AE6CF8" w:rsidRDefault="0012671E" w:rsidP="00997299">
      <w:pPr>
        <w:spacing w:after="0" w:line="240" w:lineRule="auto"/>
        <w:ind w:left="2832"/>
        <w:rPr>
          <w:b/>
          <w:color w:val="215868"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131445</wp:posOffset>
            </wp:positionV>
            <wp:extent cx="5401945" cy="5179060"/>
            <wp:effectExtent l="0" t="0" r="0" b="0"/>
            <wp:wrapNone/>
            <wp:docPr id="26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51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99" w:rsidRPr="00AE6CF8" w:rsidRDefault="00997299" w:rsidP="00997299">
      <w:pPr>
        <w:spacing w:after="0" w:line="240" w:lineRule="auto"/>
        <w:ind w:left="2832"/>
        <w:rPr>
          <w:b/>
          <w:color w:val="215868"/>
          <w:sz w:val="32"/>
          <w:szCs w:val="32"/>
        </w:rPr>
      </w:pPr>
    </w:p>
    <w:p w:rsidR="00997299" w:rsidRPr="00AE6CF8" w:rsidRDefault="00997299" w:rsidP="00997299">
      <w:pPr>
        <w:spacing w:after="0" w:line="240" w:lineRule="auto"/>
        <w:ind w:left="2832"/>
        <w:rPr>
          <w:b/>
          <w:color w:val="215868"/>
          <w:sz w:val="32"/>
          <w:szCs w:val="32"/>
        </w:rPr>
      </w:pPr>
    </w:p>
    <w:p w:rsidR="00997299" w:rsidRPr="00AE6CF8" w:rsidRDefault="00997299" w:rsidP="00997299">
      <w:pPr>
        <w:spacing w:after="0" w:line="240" w:lineRule="auto"/>
        <w:ind w:left="2832"/>
        <w:rPr>
          <w:b/>
          <w:color w:val="215868"/>
          <w:sz w:val="32"/>
          <w:szCs w:val="32"/>
        </w:rPr>
      </w:pPr>
    </w:p>
    <w:p w:rsidR="00997299" w:rsidRPr="00AE6CF8" w:rsidRDefault="00997299" w:rsidP="00997299">
      <w:pPr>
        <w:spacing w:after="0" w:line="240" w:lineRule="auto"/>
        <w:ind w:left="2832"/>
        <w:rPr>
          <w:b/>
          <w:color w:val="215868"/>
          <w:sz w:val="32"/>
          <w:szCs w:val="32"/>
        </w:rPr>
      </w:pPr>
    </w:p>
    <w:p w:rsidR="00F0555E" w:rsidRPr="00AE6CF8" w:rsidRDefault="00F0555E" w:rsidP="00997299">
      <w:pPr>
        <w:spacing w:after="0" w:line="240" w:lineRule="auto"/>
        <w:ind w:left="2832"/>
        <w:rPr>
          <w:b/>
          <w:color w:val="215868"/>
          <w:sz w:val="32"/>
          <w:szCs w:val="32"/>
        </w:rPr>
      </w:pPr>
    </w:p>
    <w:p w:rsidR="00F0555E" w:rsidRPr="00AE6CF8" w:rsidRDefault="00F0555E" w:rsidP="00997299">
      <w:pPr>
        <w:spacing w:after="0" w:line="240" w:lineRule="auto"/>
        <w:ind w:left="2832"/>
        <w:rPr>
          <w:b/>
          <w:color w:val="215868"/>
          <w:sz w:val="32"/>
          <w:szCs w:val="32"/>
        </w:rPr>
      </w:pPr>
    </w:p>
    <w:p w:rsidR="00F0555E" w:rsidRPr="00AE6CF8" w:rsidRDefault="00F0555E" w:rsidP="00997299">
      <w:pPr>
        <w:spacing w:after="0" w:line="240" w:lineRule="auto"/>
        <w:ind w:left="2832"/>
        <w:rPr>
          <w:b/>
          <w:color w:val="215868"/>
          <w:sz w:val="32"/>
          <w:szCs w:val="32"/>
        </w:rPr>
      </w:pPr>
    </w:p>
    <w:p w:rsidR="00F0555E" w:rsidRPr="00AE6CF8" w:rsidRDefault="00F0555E" w:rsidP="00997299">
      <w:pPr>
        <w:spacing w:after="0" w:line="240" w:lineRule="auto"/>
        <w:ind w:left="2832"/>
        <w:rPr>
          <w:b/>
          <w:color w:val="215868"/>
          <w:sz w:val="32"/>
          <w:szCs w:val="32"/>
        </w:rPr>
      </w:pPr>
    </w:p>
    <w:p w:rsidR="00997299" w:rsidRPr="00AE6CF8" w:rsidRDefault="00997299" w:rsidP="00997299">
      <w:pPr>
        <w:spacing w:after="0" w:line="240" w:lineRule="auto"/>
        <w:ind w:left="2832"/>
        <w:rPr>
          <w:b/>
          <w:color w:val="215868"/>
          <w:sz w:val="32"/>
          <w:szCs w:val="32"/>
        </w:rPr>
      </w:pPr>
    </w:p>
    <w:p w:rsidR="00F0555E" w:rsidRDefault="00F0555E" w:rsidP="00997299">
      <w:pPr>
        <w:spacing w:after="0" w:line="240" w:lineRule="auto"/>
        <w:ind w:left="2832"/>
        <w:rPr>
          <w:sz w:val="24"/>
          <w:szCs w:val="24"/>
        </w:rPr>
      </w:pPr>
    </w:p>
    <w:p w:rsidR="004A4BAB" w:rsidRDefault="004A4BAB" w:rsidP="00FA6FE7">
      <w:pPr>
        <w:pStyle w:val="Balk1"/>
        <w:spacing w:after="240"/>
        <w:rPr>
          <w:b w:val="0"/>
          <w:sz w:val="40"/>
          <w:szCs w:val="40"/>
        </w:rPr>
      </w:pPr>
    </w:p>
    <w:p w:rsidR="00C3108C" w:rsidRDefault="00C3108C" w:rsidP="00C3108C">
      <w:pPr>
        <w:jc w:val="center"/>
        <w:rPr>
          <w:rFonts w:ascii="Tahoma" w:hAnsi="Tahoma" w:cs="Tahoma"/>
          <w:b/>
          <w:sz w:val="28"/>
          <w:szCs w:val="28"/>
        </w:rPr>
      </w:pPr>
    </w:p>
    <w:p w:rsidR="00C3108C" w:rsidRDefault="00C3108C" w:rsidP="00C3108C">
      <w:pPr>
        <w:jc w:val="center"/>
        <w:rPr>
          <w:rFonts w:ascii="Tahoma" w:hAnsi="Tahoma" w:cs="Tahoma"/>
          <w:b/>
          <w:sz w:val="28"/>
          <w:szCs w:val="28"/>
        </w:rPr>
      </w:pPr>
    </w:p>
    <w:p w:rsidR="00C3108C" w:rsidRDefault="00C3108C" w:rsidP="00C3108C">
      <w:pPr>
        <w:jc w:val="center"/>
        <w:rPr>
          <w:rFonts w:ascii="Tahoma" w:hAnsi="Tahoma" w:cs="Tahoma"/>
          <w:b/>
          <w:sz w:val="28"/>
          <w:szCs w:val="28"/>
        </w:rPr>
      </w:pPr>
    </w:p>
    <w:p w:rsidR="00C3108C" w:rsidRDefault="00C3108C" w:rsidP="00C3108C">
      <w:pPr>
        <w:jc w:val="center"/>
        <w:rPr>
          <w:rFonts w:ascii="Tahoma" w:hAnsi="Tahoma" w:cs="Tahoma"/>
          <w:b/>
          <w:sz w:val="28"/>
          <w:szCs w:val="28"/>
        </w:rPr>
      </w:pPr>
    </w:p>
    <w:p w:rsidR="00C3108C" w:rsidRDefault="00C3108C" w:rsidP="00C3108C">
      <w:pPr>
        <w:jc w:val="center"/>
        <w:rPr>
          <w:rFonts w:ascii="Tahoma" w:hAnsi="Tahoma" w:cs="Tahoma"/>
          <w:b/>
          <w:sz w:val="28"/>
          <w:szCs w:val="28"/>
        </w:rPr>
      </w:pPr>
    </w:p>
    <w:p w:rsidR="00C3108C" w:rsidRDefault="00C3108C" w:rsidP="00C3108C">
      <w:pPr>
        <w:jc w:val="center"/>
        <w:rPr>
          <w:rFonts w:ascii="Tahoma" w:hAnsi="Tahoma" w:cs="Tahoma"/>
          <w:b/>
          <w:sz w:val="28"/>
          <w:szCs w:val="28"/>
        </w:rPr>
      </w:pPr>
    </w:p>
    <w:p w:rsidR="00C3108C" w:rsidRDefault="00C3108C" w:rsidP="00C3108C">
      <w:pPr>
        <w:jc w:val="center"/>
        <w:rPr>
          <w:rFonts w:ascii="Tahoma" w:hAnsi="Tahoma" w:cs="Tahoma"/>
          <w:b/>
          <w:sz w:val="28"/>
          <w:szCs w:val="28"/>
        </w:rPr>
      </w:pPr>
    </w:p>
    <w:p w:rsidR="00C3108C" w:rsidRDefault="0012671E" w:rsidP="00C3108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4344670</wp:posOffset>
            </wp:positionV>
            <wp:extent cx="847090" cy="1562100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08C" w:rsidRDefault="0012671E" w:rsidP="00C3108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49530</wp:posOffset>
                </wp:positionV>
                <wp:extent cx="6163945" cy="1028700"/>
                <wp:effectExtent l="19050" t="19050" r="27305" b="19050"/>
                <wp:wrapNone/>
                <wp:docPr id="1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028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ap="flat" cmpd="thickThin" algn="ctr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0822" w:rsidRPr="00AE6CF8" w:rsidRDefault="00340822" w:rsidP="00C310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48DD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6CF8">
                              <w:rPr>
                                <w:b/>
                                <w:color w:val="548DD4"/>
                                <w:sz w:val="32"/>
                                <w:szCs w:val="32"/>
                                <w:u w:val="single"/>
                              </w:rPr>
                              <w:t>İLETİŞİM</w:t>
                            </w:r>
                          </w:p>
                          <w:p w:rsidR="00340822" w:rsidRPr="00F0555E" w:rsidRDefault="00340822" w:rsidP="00C3108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555E">
                              <w:rPr>
                                <w:b/>
                                <w:sz w:val="20"/>
                                <w:szCs w:val="20"/>
                              </w:rPr>
                              <w:t>Tel:</w:t>
                            </w:r>
                            <w:r w:rsidRPr="00F0555E">
                              <w:rPr>
                                <w:sz w:val="20"/>
                                <w:szCs w:val="20"/>
                              </w:rPr>
                              <w:t xml:space="preserve"> 0312 447 48 68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555E">
                              <w:rPr>
                                <w:b/>
                                <w:sz w:val="20"/>
                                <w:szCs w:val="20"/>
                              </w:rPr>
                              <w:t>Faks:</w:t>
                            </w:r>
                            <w:r w:rsidRPr="00F0555E">
                              <w:rPr>
                                <w:sz w:val="20"/>
                                <w:szCs w:val="20"/>
                              </w:rPr>
                              <w:t xml:space="preserve"> 0312 447 48 32</w:t>
                            </w:r>
                          </w:p>
                          <w:p w:rsidR="00340822" w:rsidRPr="00F0555E" w:rsidRDefault="00340822" w:rsidP="00C3108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555E">
                              <w:rPr>
                                <w:b/>
                                <w:sz w:val="20"/>
                                <w:szCs w:val="20"/>
                              </w:rPr>
                              <w:t>E-posta:</w:t>
                            </w:r>
                            <w:r w:rsidRPr="00F055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1A47">
                              <w:rPr>
                                <w:sz w:val="20"/>
                                <w:szCs w:val="20"/>
                              </w:rPr>
                              <w:t>cenk.yangin@kalder.org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555E">
                              <w:rPr>
                                <w:b/>
                                <w:sz w:val="20"/>
                                <w:szCs w:val="20"/>
                              </w:rPr>
                              <w:t>Adres</w:t>
                            </w:r>
                            <w:r w:rsidRPr="00D327F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F055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27FB" w:rsidRPr="00D327FB">
                              <w:rPr>
                                <w:sz w:val="20"/>
                                <w:szCs w:val="20"/>
                              </w:rPr>
                              <w:t>Konutkent Mahallesi, 3028 Cd. Kule Evo Residence, A/16 Blok, No: 47 Çankaya Ankara</w:t>
                            </w:r>
                          </w:p>
                          <w:p w:rsidR="00340822" w:rsidRPr="007D5272" w:rsidRDefault="00340822" w:rsidP="00C3108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7FB">
                              <w:rPr>
                                <w:sz w:val="20"/>
                                <w:szCs w:val="20"/>
                              </w:rPr>
                              <w:t>Web:</w:t>
                            </w:r>
                            <w:r w:rsidRPr="00F055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C21A47" w:rsidRPr="00D327FB">
                                <w:t>www.kalderankara.org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27FB">
                              <w:rPr>
                                <w:sz w:val="20"/>
                                <w:szCs w:val="20"/>
                              </w:rPr>
                              <w:t>Twitter:</w:t>
                            </w:r>
                            <w:r w:rsidRPr="00F0555E">
                              <w:rPr>
                                <w:sz w:val="20"/>
                                <w:szCs w:val="20"/>
                              </w:rPr>
                              <w:t xml:space="preserve"> @kalderankara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555E">
                              <w:rPr>
                                <w:b/>
                                <w:sz w:val="20"/>
                                <w:szCs w:val="20"/>
                              </w:rPr>
                              <w:t>Facebook:</w:t>
                            </w:r>
                            <w:r w:rsidRPr="00F0555E">
                              <w:rPr>
                                <w:sz w:val="20"/>
                                <w:szCs w:val="20"/>
                              </w:rPr>
                              <w:t xml:space="preserve"> /kalderankara</w:t>
                            </w:r>
                          </w:p>
                          <w:p w:rsidR="00340822" w:rsidRPr="00B13FB7" w:rsidRDefault="00340822" w:rsidP="00C3108C"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2" o:spid="_x0000_s1027" type="#_x0000_t202" style="position:absolute;left:0;text-align:left;margin-left:-6.8pt;margin-top:3.9pt;width:485.35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" strokecolor="#4bacc6" strokeweight="5pt">
                <v:stroke linestyle="thickThin"/>
                <v:shadow color="#868686"/>
                <v:textbox>
                  <w:txbxContent>
                    <w:p w:rsidR="00340822" w:rsidRPr="00AE6CF8" w:rsidRDefault="00340822" w:rsidP="00C3108C">
                      <w:pPr>
                        <w:spacing w:after="0" w:line="240" w:lineRule="auto"/>
                        <w:jc w:val="center"/>
                        <w:rPr>
                          <w:b/>
                          <w:color w:val="548DD4"/>
                          <w:sz w:val="32"/>
                          <w:szCs w:val="32"/>
                          <w:u w:val="single"/>
                        </w:rPr>
                      </w:pPr>
                      <w:r w:rsidRPr="00AE6CF8">
                        <w:rPr>
                          <w:b/>
                          <w:color w:val="548DD4"/>
                          <w:sz w:val="32"/>
                          <w:szCs w:val="32"/>
                          <w:u w:val="single"/>
                        </w:rPr>
                        <w:t>İLETİŞİM</w:t>
                      </w:r>
                    </w:p>
                    <w:p w:rsidR="00340822" w:rsidRPr="00F0555E" w:rsidRDefault="00340822" w:rsidP="00C3108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555E">
                        <w:rPr>
                          <w:b/>
                          <w:sz w:val="20"/>
                          <w:szCs w:val="20"/>
                        </w:rPr>
                        <w:t>Tel:</w:t>
                      </w:r>
                      <w:r w:rsidRPr="00F0555E">
                        <w:rPr>
                          <w:sz w:val="20"/>
                          <w:szCs w:val="20"/>
                        </w:rPr>
                        <w:t xml:space="preserve"> 0312 447 48 68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555E">
                        <w:rPr>
                          <w:b/>
                          <w:sz w:val="20"/>
                          <w:szCs w:val="20"/>
                        </w:rPr>
                        <w:t>Faks:</w:t>
                      </w:r>
                      <w:r w:rsidRPr="00F0555E">
                        <w:rPr>
                          <w:sz w:val="20"/>
                          <w:szCs w:val="20"/>
                        </w:rPr>
                        <w:t xml:space="preserve"> 0312 447 48 32</w:t>
                      </w:r>
                    </w:p>
                    <w:p w:rsidR="00340822" w:rsidRPr="00F0555E" w:rsidRDefault="00340822" w:rsidP="00C3108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555E">
                        <w:rPr>
                          <w:b/>
                          <w:sz w:val="20"/>
                          <w:szCs w:val="20"/>
                        </w:rPr>
                        <w:t>E-posta:</w:t>
                      </w:r>
                      <w:r w:rsidRPr="00F0555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21A47">
                        <w:rPr>
                          <w:sz w:val="20"/>
                          <w:szCs w:val="20"/>
                        </w:rPr>
                        <w:t>cenk.yangin@kalder.org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555E">
                        <w:rPr>
                          <w:b/>
                          <w:sz w:val="20"/>
                          <w:szCs w:val="20"/>
                        </w:rPr>
                        <w:t>Adres</w:t>
                      </w:r>
                      <w:r w:rsidRPr="00D327FB">
                        <w:rPr>
                          <w:sz w:val="20"/>
                          <w:szCs w:val="20"/>
                        </w:rPr>
                        <w:t>:</w:t>
                      </w:r>
                      <w:r w:rsidRPr="00F0555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327FB" w:rsidRPr="00D327FB">
                        <w:rPr>
                          <w:sz w:val="20"/>
                          <w:szCs w:val="20"/>
                        </w:rPr>
                        <w:t>Konutkent Mahallesi, 3028 Cd. Kule Evo Residence, A/16 Blok, No: 47 Çankaya Ankara</w:t>
                      </w:r>
                    </w:p>
                    <w:p w:rsidR="00340822" w:rsidRPr="007D5272" w:rsidRDefault="00340822" w:rsidP="00C3108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7FB">
                        <w:rPr>
                          <w:sz w:val="20"/>
                          <w:szCs w:val="20"/>
                        </w:rPr>
                        <w:t>Web:</w:t>
                      </w:r>
                      <w:r w:rsidRPr="00F0555E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C21A47" w:rsidRPr="00D327FB">
                          <w:t>www.kalderankara.org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327FB">
                        <w:rPr>
                          <w:sz w:val="20"/>
                          <w:szCs w:val="20"/>
                        </w:rPr>
                        <w:t>Twitter:</w:t>
                      </w:r>
                      <w:r w:rsidRPr="00F0555E">
                        <w:rPr>
                          <w:sz w:val="20"/>
                          <w:szCs w:val="20"/>
                        </w:rPr>
                        <w:t xml:space="preserve"> @kalderankara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555E">
                        <w:rPr>
                          <w:b/>
                          <w:sz w:val="20"/>
                          <w:szCs w:val="20"/>
                        </w:rPr>
                        <w:t>Facebook:</w:t>
                      </w:r>
                      <w:r w:rsidRPr="00F0555E">
                        <w:rPr>
                          <w:sz w:val="20"/>
                          <w:szCs w:val="20"/>
                        </w:rPr>
                        <w:t xml:space="preserve"> /kalderankara</w:t>
                      </w:r>
                    </w:p>
                    <w:p w:rsidR="00340822" w:rsidRPr="00B13FB7" w:rsidRDefault="00340822" w:rsidP="00C3108C">
                      <w:pPr>
                        <w:spacing w:after="0" w:line="240" w:lineRule="auto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08C" w:rsidRDefault="00C3108C" w:rsidP="00C3108C">
      <w:pPr>
        <w:jc w:val="center"/>
        <w:rPr>
          <w:rFonts w:ascii="Tahoma" w:hAnsi="Tahoma" w:cs="Tahoma"/>
          <w:b/>
          <w:sz w:val="28"/>
          <w:szCs w:val="28"/>
        </w:rPr>
      </w:pPr>
    </w:p>
    <w:p w:rsidR="00C3108C" w:rsidRDefault="0012671E" w:rsidP="00C3108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1270</wp:posOffset>
                </wp:positionV>
                <wp:extent cx="5674995" cy="567055"/>
                <wp:effectExtent l="0" t="0" r="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22" w:rsidRPr="00AE6CF8" w:rsidRDefault="00340822" w:rsidP="00C3108C">
                            <w:pPr>
                              <w:rPr>
                                <w:b/>
                                <w:color w:val="215868"/>
                                <w:sz w:val="52"/>
                                <w:szCs w:val="52"/>
                              </w:rPr>
                            </w:pPr>
                            <w:r w:rsidRPr="00AE6CF8">
                              <w:rPr>
                                <w:b/>
                                <w:color w:val="215868"/>
                                <w:sz w:val="52"/>
                                <w:szCs w:val="52"/>
                              </w:rPr>
                              <w:t>Kuruluş Bilgileri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8" type="#_x0000_t202" style="position:absolute;left:0;text-align:left;margin-left:9.4pt;margin-top:.1pt;width:446.85pt;height:4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" filled="f" stroked="f">
                <v:textbox>
                  <w:txbxContent>
                    <w:p w:rsidR="00340822" w:rsidRPr="00AE6CF8" w:rsidRDefault="00340822" w:rsidP="00C3108C">
                      <w:pPr>
                        <w:rPr>
                          <w:b/>
                          <w:color w:val="215868"/>
                          <w:sz w:val="52"/>
                          <w:szCs w:val="52"/>
                        </w:rPr>
                      </w:pPr>
                      <w:r w:rsidRPr="00AE6CF8">
                        <w:rPr>
                          <w:b/>
                          <w:color w:val="215868"/>
                          <w:sz w:val="52"/>
                          <w:szCs w:val="52"/>
                        </w:rPr>
                        <w:t>Kuruluş Bilgileri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30480" distB="70739" distL="156972" distR="160401" simplePos="0" relativeHeight="251653120" behindDoc="0" locked="0" layoutInCell="1" allowOverlap="1">
            <wp:simplePos x="0" y="0"/>
            <wp:positionH relativeFrom="column">
              <wp:posOffset>-588518</wp:posOffset>
            </wp:positionH>
            <wp:positionV relativeFrom="paragraph">
              <wp:posOffset>-18415</wp:posOffset>
            </wp:positionV>
            <wp:extent cx="7031355" cy="897890"/>
            <wp:effectExtent l="76200" t="76200" r="55245" b="92710"/>
            <wp:wrapNone/>
            <wp:docPr id="22" name="Diyagra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08C" w:rsidRDefault="00C3108C" w:rsidP="00C3108C">
      <w:pPr>
        <w:spacing w:after="0" w:line="240" w:lineRule="auto"/>
        <w:ind w:left="567" w:right="283"/>
        <w:rPr>
          <w:sz w:val="24"/>
          <w:szCs w:val="24"/>
        </w:rPr>
      </w:pPr>
    </w:p>
    <w:p w:rsidR="00A844DB" w:rsidRDefault="00A844DB" w:rsidP="00C3108C">
      <w:pPr>
        <w:spacing w:after="0" w:line="240" w:lineRule="auto"/>
        <w:ind w:left="567" w:right="283"/>
        <w:rPr>
          <w:sz w:val="24"/>
          <w:szCs w:val="24"/>
        </w:rPr>
      </w:pPr>
    </w:p>
    <w:p w:rsidR="00A844DB" w:rsidRDefault="00A844DB" w:rsidP="00C3108C">
      <w:pPr>
        <w:spacing w:after="0" w:line="240" w:lineRule="auto"/>
        <w:ind w:left="567" w:right="283"/>
        <w:rPr>
          <w:sz w:val="24"/>
          <w:szCs w:val="24"/>
        </w:rPr>
      </w:pPr>
    </w:p>
    <w:p w:rsidR="00C3108C" w:rsidRDefault="0012671E" w:rsidP="00C3108C">
      <w:pPr>
        <w:rPr>
          <w:rFonts w:ascii="Tahoma" w:hAnsi="Tahoma" w:cs="Tahoma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89535</wp:posOffset>
                </wp:positionV>
                <wp:extent cx="7086600" cy="2042160"/>
                <wp:effectExtent l="0" t="0" r="0" b="0"/>
                <wp:wrapSquare wrapText="bothSides"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042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40822" w:rsidRPr="008E7AEC" w:rsidRDefault="00340822" w:rsidP="00C3108C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Kuruluş Adı:</w:t>
                            </w: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Kuruluş Adres-Tel:</w:t>
                            </w:r>
                            <w:r w:rsidRPr="00E60932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Kuruluş Fatura Ünvanı ve Adresi:</w:t>
                            </w: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Vergi Dairesi: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  <w:t>Vergi No:</w:t>
                            </w: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İletişim Kişisi:                                           Görevi: </w:t>
                            </w:r>
                          </w:p>
                          <w:p w:rsidR="00340822" w:rsidRPr="0081252D" w:rsidRDefault="00340822" w:rsidP="00C3108C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E-mail:                                                       Cep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0" o:spid="_x0000_s1029" type="#_x0000_t202" style="position:absolute;margin-left:-45pt;margin-top:7.05pt;width:558pt;height:160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" fillcolor="window" strokecolor="#4bacc6" strokeweight="2pt">
                <v:textbox style="mso-fit-shape-to-text:t">
                  <w:txbxContent>
                    <w:p w:rsidR="00340822" w:rsidRPr="008E7AEC" w:rsidRDefault="00340822" w:rsidP="00C3108C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Kuruluş Adı:</w:t>
                      </w: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Kuruluş Adres-Tel:</w:t>
                      </w:r>
                      <w:r w:rsidRPr="00E60932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Kuruluş Fatura Ünvanı ve Adresi:</w:t>
                      </w: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Vergi Dairesi:</w:t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  <w:t>Vergi No:</w:t>
                      </w: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İletişim Kişisi:                                           Görevi: </w:t>
                      </w:r>
                    </w:p>
                    <w:p w:rsidR="00340822" w:rsidRPr="0081252D" w:rsidRDefault="00340822" w:rsidP="00C3108C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E-mail:                                                       Cep 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108C" w:rsidRPr="007131D4" w:rsidRDefault="0012671E" w:rsidP="00C3108C">
      <w:pPr>
        <w:tabs>
          <w:tab w:val="left" w:pos="180"/>
          <w:tab w:val="left" w:pos="540"/>
        </w:tabs>
        <w:ind w:left="-720"/>
        <w:rPr>
          <w:rFonts w:ascii="Tahoma" w:hAnsi="Tahoma" w:cs="Tahoma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365125</wp:posOffset>
                </wp:positionV>
                <wp:extent cx="7086600" cy="1213485"/>
                <wp:effectExtent l="0" t="0" r="0" b="5715"/>
                <wp:wrapSquare wrapText="bothSides"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13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Kuruluşun Faaliyet Alanı:</w:t>
                            </w: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Ekibin Adı: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  <w:t xml:space="preserve">Ekibin Kategorisi(Kalite Çemberi/Kaizen): </w:t>
                            </w:r>
                          </w:p>
                          <w:p w:rsidR="00340822" w:rsidRPr="00680C9D" w:rsidRDefault="00340822" w:rsidP="00C3108C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Ekibin Üye Sayısı: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5" o:spid="_x0000_s1030" type="#_x0000_t202" style="position:absolute;left:0;text-align:left;margin-left:-45.55pt;margin-top:28.75pt;width:558pt;height:95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" fillcolor="window" strokecolor="#4bacc6" strokeweight="2pt">
                <v:textbox>
                  <w:txbxContent>
                    <w:p w:rsidR="00340822" w:rsidRDefault="00340822" w:rsidP="00C3108C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Kuruluşun Faaliyet Alanı:</w:t>
                      </w: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Ekibin Adı:</w:t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  <w:t xml:space="preserve">Ekibin Kategorisi(Kalite Çemberi/Kaizen): </w:t>
                      </w:r>
                    </w:p>
                    <w:p w:rsidR="00340822" w:rsidRPr="00680C9D" w:rsidRDefault="00340822" w:rsidP="00C3108C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Ekibin Üye Sayısı: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108C" w:rsidRPr="007131D4" w:rsidRDefault="0012671E" w:rsidP="00C3108C">
      <w:pPr>
        <w:jc w:val="both"/>
        <w:rPr>
          <w:rFonts w:ascii="Tahoma" w:hAnsi="Tahoma" w:cs="Taho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1441450</wp:posOffset>
                </wp:positionV>
                <wp:extent cx="6972300" cy="297815"/>
                <wp:effectExtent l="0" t="0" r="0" b="0"/>
                <wp:wrapNone/>
                <wp:docPr id="9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822" w:rsidRPr="005A5FA8" w:rsidRDefault="00340822" w:rsidP="00C3108C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A5F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Problemin Tanımı</w:t>
                            </w: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C3108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Pr="00753A49" w:rsidRDefault="00340822" w:rsidP="00C3108C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" o:spid="_x0000_s1031" type="#_x0000_t202" style="position:absolute;left:0;text-align:left;margin-left:-43.45pt;margin-top:113.5pt;width:549pt;height:23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" filled="f" fillcolor="silver" stroked="f">
                <v:textbox>
                  <w:txbxContent>
                    <w:p w:rsidR="00340822" w:rsidRPr="005A5FA8" w:rsidRDefault="00340822" w:rsidP="00C3108C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A5F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Problemin Tanımı</w:t>
                      </w: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C3108C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Pr="00753A49" w:rsidRDefault="00340822" w:rsidP="00C3108C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08C" w:rsidRDefault="0012671E" w:rsidP="00C3108C">
      <w:pPr>
        <w:jc w:val="both"/>
        <w:rPr>
          <w:rFonts w:ascii="Tahoma" w:hAnsi="Tahoma" w:cs="Tahoma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140335</wp:posOffset>
                </wp:positionV>
                <wp:extent cx="7086600" cy="1024890"/>
                <wp:effectExtent l="0" t="0" r="0" b="381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024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40822" w:rsidRDefault="00340822" w:rsidP="00C31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32" type="#_x0000_t202" style="position:absolute;left:0;text-align:left;margin-left:-45.55pt;margin-top:11.05pt;width:558pt;height:80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" fillcolor="window" strokecolor="#4bacc6" strokeweight="2pt">
                <v:textbox>
                  <w:txbxContent>
                    <w:p w:rsidR="00340822" w:rsidRDefault="00340822" w:rsidP="00C3108C"/>
                  </w:txbxContent>
                </v:textbox>
              </v:shape>
            </w:pict>
          </mc:Fallback>
        </mc:AlternateContent>
      </w:r>
    </w:p>
    <w:p w:rsidR="00C3108C" w:rsidRDefault="00C3108C" w:rsidP="00C3108C">
      <w:pPr>
        <w:jc w:val="both"/>
        <w:rPr>
          <w:rFonts w:ascii="Tahoma" w:hAnsi="Tahoma" w:cs="Tahoma"/>
          <w:b/>
        </w:rPr>
      </w:pPr>
    </w:p>
    <w:p w:rsidR="00C3108C" w:rsidRDefault="00C3108C" w:rsidP="00C3108C">
      <w:pPr>
        <w:jc w:val="both"/>
        <w:rPr>
          <w:rFonts w:ascii="Tahoma" w:hAnsi="Tahoma" w:cs="Tahoma"/>
          <w:b/>
        </w:rPr>
      </w:pPr>
    </w:p>
    <w:p w:rsidR="008E7AEC" w:rsidRDefault="008E7AEC" w:rsidP="00C3108C">
      <w:pPr>
        <w:jc w:val="both"/>
        <w:rPr>
          <w:rFonts w:ascii="Tahoma" w:hAnsi="Tahoma" w:cs="Tahoma"/>
          <w:b/>
        </w:rPr>
      </w:pPr>
    </w:p>
    <w:p w:rsidR="008E7AEC" w:rsidRDefault="0012671E" w:rsidP="00C3108C">
      <w:pPr>
        <w:jc w:val="both"/>
        <w:rPr>
          <w:rFonts w:ascii="Tahoma" w:hAnsi="Tahoma" w:cs="Tahoma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31750</wp:posOffset>
                </wp:positionV>
                <wp:extent cx="6972300" cy="297815"/>
                <wp:effectExtent l="0" t="0" r="0" b="0"/>
                <wp:wrapNone/>
                <wp:docPr id="7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822" w:rsidRPr="005A5FA8" w:rsidRDefault="00340822" w:rsidP="005A5FA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A5FA8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Kullanılan Analitik Teknik ve Yöntemler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131AE0">
                              <w:rPr>
                                <w:rFonts w:ascii="Tahoma" w:hAnsi="Tahoma" w:cs="Tahoma"/>
                              </w:rPr>
                              <w:t>(problem çözme teknikleri, pareto diagramı vs.)</w:t>
                            </w: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Pr="00753A49" w:rsidRDefault="00340822" w:rsidP="005A5FA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3" type="#_x0000_t202" style="position:absolute;left:0;text-align:left;margin-left:-45.05pt;margin-top:2.5pt;width:549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" filled="f" fillcolor="silver" stroked="f">
                <v:textbox>
                  <w:txbxContent>
                    <w:p w:rsidR="00340822" w:rsidRPr="005A5FA8" w:rsidRDefault="00340822" w:rsidP="005A5FA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A5FA8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Kullanılan Analitik Teknik ve Yöntemler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131AE0">
                        <w:rPr>
                          <w:rFonts w:ascii="Tahoma" w:hAnsi="Tahoma" w:cs="Tahoma"/>
                        </w:rPr>
                        <w:t>(problem çözme teknikleri, pareto diagramı vs.)</w:t>
                      </w: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Pr="00753A49" w:rsidRDefault="00340822" w:rsidP="005A5FA8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AEC" w:rsidRDefault="0012671E" w:rsidP="00C3108C">
      <w:pPr>
        <w:jc w:val="both"/>
        <w:rPr>
          <w:rFonts w:ascii="Tahoma" w:hAnsi="Tahoma" w:cs="Tahoma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82550</wp:posOffset>
                </wp:positionV>
                <wp:extent cx="7086600" cy="867410"/>
                <wp:effectExtent l="0" t="0" r="0" b="889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67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40822" w:rsidRDefault="00340822" w:rsidP="005A5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5.55pt;margin-top:6.5pt;width:558pt;height:6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" fillcolor="window" strokecolor="#4bacc6" strokeweight="2pt">
                <v:textbox>
                  <w:txbxContent>
                    <w:p w:rsidR="00340822" w:rsidRDefault="00340822" w:rsidP="005A5FA8"/>
                  </w:txbxContent>
                </v:textbox>
              </v:shape>
            </w:pict>
          </mc:Fallback>
        </mc:AlternateContent>
      </w:r>
    </w:p>
    <w:p w:rsidR="005A5FA8" w:rsidRDefault="005A5FA8" w:rsidP="00C3108C">
      <w:pPr>
        <w:jc w:val="both"/>
        <w:rPr>
          <w:rFonts w:ascii="Tahoma" w:hAnsi="Tahoma" w:cs="Tahoma"/>
          <w:b/>
        </w:rPr>
      </w:pPr>
    </w:p>
    <w:p w:rsidR="005A5FA8" w:rsidRDefault="005A5FA8" w:rsidP="00C3108C">
      <w:pPr>
        <w:jc w:val="both"/>
        <w:rPr>
          <w:rFonts w:ascii="Tahoma" w:hAnsi="Tahoma" w:cs="Tahoma"/>
          <w:b/>
        </w:rPr>
      </w:pPr>
    </w:p>
    <w:p w:rsidR="005A5FA8" w:rsidRDefault="005A5FA8" w:rsidP="00C3108C">
      <w:pPr>
        <w:jc w:val="both"/>
        <w:rPr>
          <w:rFonts w:ascii="Tahoma" w:hAnsi="Tahoma" w:cs="Tahoma"/>
          <w:b/>
        </w:rPr>
      </w:pPr>
    </w:p>
    <w:p w:rsidR="005A5FA8" w:rsidRDefault="005A5FA8" w:rsidP="00C3108C">
      <w:pPr>
        <w:jc w:val="both"/>
        <w:rPr>
          <w:rFonts w:ascii="Tahoma" w:hAnsi="Tahoma" w:cs="Tahoma"/>
          <w:b/>
        </w:rPr>
      </w:pPr>
    </w:p>
    <w:p w:rsidR="005A5FA8" w:rsidRDefault="0012671E" w:rsidP="00C3108C">
      <w:pPr>
        <w:jc w:val="both"/>
        <w:rPr>
          <w:rFonts w:ascii="Tahoma" w:hAnsi="Tahoma" w:cs="Tahoma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173355</wp:posOffset>
                </wp:positionV>
                <wp:extent cx="7086600" cy="904875"/>
                <wp:effectExtent l="0" t="0" r="0" b="9525"/>
                <wp:wrapNone/>
                <wp:docPr id="1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40822" w:rsidRDefault="00340822" w:rsidP="005A5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35" type="#_x0000_t202" style="position:absolute;left:0;text-align:left;margin-left:-45.45pt;margin-top:13.65pt;width:558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" fillcolor="window" strokecolor="#4bacc6" strokeweight="2pt">
                <v:textbox>
                  <w:txbxContent>
                    <w:p w:rsidR="00340822" w:rsidRDefault="00340822" w:rsidP="005A5FA8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-247650</wp:posOffset>
                </wp:positionV>
                <wp:extent cx="6972300" cy="630555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822" w:rsidRPr="005A5FA8" w:rsidRDefault="00340822" w:rsidP="005A5FA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Elde Edilen Sonuçlar</w:t>
                            </w:r>
                            <w:r w:rsidRPr="005A5FA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753A49">
                              <w:rPr>
                                <w:rFonts w:ascii="Tahoma" w:hAnsi="Tahoma" w:cs="Tahoma"/>
                              </w:rPr>
                              <w:t>hedeflerle uyumu+ sayıs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al göstergeler, maliyet, zaman, </w:t>
                            </w:r>
                            <w:r w:rsidRPr="00753A49">
                              <w:rPr>
                                <w:rFonts w:ascii="Tahoma" w:hAnsi="Tahoma" w:cs="Tahoma"/>
                              </w:rPr>
                              <w:t>verimlilik gibi kazanımlar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)</w:t>
                            </w: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Default="00340822" w:rsidP="005A5FA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40822" w:rsidRPr="00753A49" w:rsidRDefault="00340822" w:rsidP="005A5FA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36" type="#_x0000_t202" style="position:absolute;left:0;text-align:left;margin-left:-32pt;margin-top:-19.5pt;width:549pt;height:4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" filled="f" fillcolor="silver" stroked="f">
                <v:textbox>
                  <w:txbxContent>
                    <w:p w:rsidR="00340822" w:rsidRPr="005A5FA8" w:rsidRDefault="00340822" w:rsidP="005A5FA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Elde Edilen Sonuçlar</w:t>
                      </w:r>
                      <w:r w:rsidRPr="005A5FA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(</w:t>
                      </w:r>
                      <w:r w:rsidRPr="00753A49">
                        <w:rPr>
                          <w:rFonts w:ascii="Tahoma" w:hAnsi="Tahoma" w:cs="Tahoma"/>
                        </w:rPr>
                        <w:t>hedeflerle uyumu+ sayıs</w:t>
                      </w:r>
                      <w:r>
                        <w:rPr>
                          <w:rFonts w:ascii="Tahoma" w:hAnsi="Tahoma" w:cs="Tahoma"/>
                        </w:rPr>
                        <w:t xml:space="preserve">al göstergeler, maliyet, zaman, </w:t>
                      </w:r>
                      <w:r w:rsidRPr="00753A49">
                        <w:rPr>
                          <w:rFonts w:ascii="Tahoma" w:hAnsi="Tahoma" w:cs="Tahoma"/>
                        </w:rPr>
                        <w:t>verimlilik gibi kazanımlar</w:t>
                      </w:r>
                      <w:r>
                        <w:rPr>
                          <w:rFonts w:ascii="Tahoma" w:hAnsi="Tahoma" w:cs="Tahoma"/>
                        </w:rPr>
                        <w:t>)</w:t>
                      </w: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Default="00340822" w:rsidP="005A5FA8">
                      <w:pPr>
                        <w:rPr>
                          <w:rFonts w:ascii="Tahoma" w:hAnsi="Tahoma" w:cs="Tahoma"/>
                        </w:rPr>
                      </w:pPr>
                    </w:p>
                    <w:p w:rsidR="00340822" w:rsidRPr="00753A49" w:rsidRDefault="00340822" w:rsidP="005A5FA8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5FA8" w:rsidRDefault="005A5FA8" w:rsidP="00C3108C">
      <w:pPr>
        <w:jc w:val="both"/>
        <w:rPr>
          <w:rFonts w:ascii="Tahoma" w:hAnsi="Tahoma" w:cs="Tahoma"/>
          <w:b/>
        </w:rPr>
      </w:pPr>
    </w:p>
    <w:p w:rsidR="00DD550D" w:rsidRDefault="00DD550D" w:rsidP="00C3108C">
      <w:pPr>
        <w:jc w:val="both"/>
        <w:rPr>
          <w:rFonts w:ascii="Tahoma" w:hAnsi="Tahoma" w:cs="Tahoma"/>
          <w:b/>
        </w:rPr>
      </w:pPr>
    </w:p>
    <w:p w:rsidR="00DD550D" w:rsidRDefault="0012671E" w:rsidP="00C3108C">
      <w:pPr>
        <w:jc w:val="both"/>
        <w:rPr>
          <w:rFonts w:ascii="Tahoma" w:hAnsi="Tahoma" w:cs="Tahoma"/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189230</wp:posOffset>
                </wp:positionV>
                <wp:extent cx="5565140" cy="40386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22" w:rsidRDefault="00340822" w:rsidP="00DD550D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DD550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Çalışmanın Kısa Özeti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(en fazla 200 kelime)</w:t>
                            </w:r>
                          </w:p>
                          <w:p w:rsidR="00340822" w:rsidRDefault="00340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45.15pt;margin-top:14.9pt;width:438.2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" strokecolor="window">
                <v:textbox>
                  <w:txbxContent>
                    <w:p w:rsidR="00340822" w:rsidRDefault="00340822" w:rsidP="00DD550D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DD550D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Çalışmanın Kısa Özeti</w:t>
                      </w:r>
                      <w:r>
                        <w:rPr>
                          <w:rFonts w:ascii="Tahoma" w:hAnsi="Tahoma" w:cs="Tahoma"/>
                        </w:rPr>
                        <w:t xml:space="preserve"> (en fazla 200 kelime)</w:t>
                      </w:r>
                    </w:p>
                    <w:p w:rsidR="00340822" w:rsidRDefault="00340822"/>
                  </w:txbxContent>
                </v:textbox>
              </v:shape>
            </w:pict>
          </mc:Fallback>
        </mc:AlternateContent>
      </w:r>
    </w:p>
    <w:p w:rsidR="005A5FA8" w:rsidRDefault="005A5FA8" w:rsidP="00C3108C">
      <w:pPr>
        <w:jc w:val="both"/>
        <w:rPr>
          <w:rFonts w:ascii="Tahoma" w:hAnsi="Tahoma" w:cs="Tahoma"/>
        </w:rPr>
      </w:pPr>
    </w:p>
    <w:p w:rsidR="005A5FA8" w:rsidRDefault="0012671E" w:rsidP="00C3108C">
      <w:pPr>
        <w:jc w:val="both"/>
        <w:rPr>
          <w:rFonts w:ascii="Tahoma" w:hAnsi="Tahoma" w:cs="Taho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29845</wp:posOffset>
                </wp:positionV>
                <wp:extent cx="7086600" cy="925195"/>
                <wp:effectExtent l="0" t="0" r="0" b="8255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25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40822" w:rsidRDefault="00340822" w:rsidP="005A5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1" o:spid="_x0000_s1038" type="#_x0000_t202" style="position:absolute;left:0;text-align:left;margin-left:-45.45pt;margin-top:2.35pt;width:558pt;height:7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" fillcolor="window" strokecolor="#4bacc6" strokeweight="2pt">
                <v:textbox>
                  <w:txbxContent>
                    <w:p w:rsidR="00340822" w:rsidRDefault="00340822" w:rsidP="005A5FA8"/>
                  </w:txbxContent>
                </v:textbox>
              </v:shape>
            </w:pict>
          </mc:Fallback>
        </mc:AlternateContent>
      </w:r>
    </w:p>
    <w:p w:rsidR="005A5FA8" w:rsidRDefault="005A5FA8" w:rsidP="00C3108C">
      <w:pPr>
        <w:jc w:val="both"/>
        <w:rPr>
          <w:rFonts w:ascii="Tahoma" w:hAnsi="Tahoma" w:cs="Tahoma"/>
        </w:rPr>
      </w:pPr>
    </w:p>
    <w:p w:rsidR="005A5FA8" w:rsidRDefault="005A5FA8" w:rsidP="00C3108C">
      <w:pPr>
        <w:jc w:val="both"/>
        <w:rPr>
          <w:rFonts w:ascii="Tahoma" w:hAnsi="Tahoma" w:cs="Tahoma"/>
          <w:b/>
        </w:rPr>
      </w:pPr>
    </w:p>
    <w:p w:rsidR="00340822" w:rsidRDefault="00340822" w:rsidP="00C3108C">
      <w:pPr>
        <w:jc w:val="both"/>
        <w:rPr>
          <w:rFonts w:ascii="Tahoma" w:hAnsi="Tahoma" w:cs="Tahoma"/>
          <w:b/>
        </w:rPr>
      </w:pPr>
    </w:p>
    <w:p w:rsidR="00C3108C" w:rsidRDefault="00C3108C" w:rsidP="00C3108C">
      <w:pPr>
        <w:jc w:val="both"/>
        <w:rPr>
          <w:rFonts w:ascii="Tahoma" w:hAnsi="Tahoma" w:cs="Tahoma"/>
          <w:b/>
        </w:rPr>
      </w:pPr>
    </w:p>
    <w:p w:rsidR="008E7AEC" w:rsidRDefault="0012671E" w:rsidP="00C3108C">
      <w:pPr>
        <w:jc w:val="both"/>
        <w:rPr>
          <w:rFonts w:ascii="Tahoma" w:hAnsi="Tahoma" w:cs="Tahoma"/>
          <w:b/>
        </w:rPr>
      </w:pPr>
      <w:r>
        <w:rPr>
          <w:noProof/>
          <w:lang w:eastAsia="tr-TR"/>
        </w:rPr>
        <w:drawing>
          <wp:anchor distT="30480" distB="70739" distL="156972" distR="160401" simplePos="0" relativeHeight="251656192" behindDoc="0" locked="0" layoutInCell="1" allowOverlap="1">
            <wp:simplePos x="0" y="0"/>
            <wp:positionH relativeFrom="column">
              <wp:posOffset>-420243</wp:posOffset>
            </wp:positionH>
            <wp:positionV relativeFrom="paragraph">
              <wp:posOffset>-259715</wp:posOffset>
            </wp:positionV>
            <wp:extent cx="7031355" cy="897890"/>
            <wp:effectExtent l="76200" t="76200" r="55245" b="92710"/>
            <wp:wrapNone/>
            <wp:docPr id="11" name="Diyagram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AEC" w:rsidRDefault="008E7AEC" w:rsidP="00C3108C">
      <w:pPr>
        <w:jc w:val="both"/>
        <w:rPr>
          <w:rFonts w:ascii="Tahoma" w:hAnsi="Tahoma" w:cs="Tahoma"/>
          <w:b/>
        </w:rPr>
      </w:pPr>
    </w:p>
    <w:p w:rsidR="008E7AEC" w:rsidRDefault="0012671E" w:rsidP="00C3108C">
      <w:pPr>
        <w:jc w:val="both"/>
        <w:rPr>
          <w:rFonts w:ascii="Tahoma" w:hAnsi="Tahoma" w:cs="Tahoma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-866140</wp:posOffset>
                </wp:positionV>
                <wp:extent cx="5674995" cy="567055"/>
                <wp:effectExtent l="0" t="0" r="0" b="0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22" w:rsidRPr="00AE6CF8" w:rsidRDefault="00340822" w:rsidP="008E7AEC">
                            <w:pPr>
                              <w:rPr>
                                <w:b/>
                                <w:color w:val="215868"/>
                                <w:sz w:val="52"/>
                                <w:szCs w:val="52"/>
                              </w:rPr>
                            </w:pPr>
                            <w:r w:rsidRPr="00AE6CF8">
                              <w:rPr>
                                <w:b/>
                                <w:color w:val="215868"/>
                                <w:sz w:val="52"/>
                                <w:szCs w:val="52"/>
                              </w:rPr>
                              <w:t>Başvuru Detayları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8.85pt;margin-top:-68.2pt;width:446.85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" filled="f" stroked="f">
                <v:textbox>
                  <w:txbxContent>
                    <w:p w:rsidR="00340822" w:rsidRPr="00AE6CF8" w:rsidRDefault="00340822" w:rsidP="008E7AEC">
                      <w:pPr>
                        <w:rPr>
                          <w:b/>
                          <w:color w:val="215868"/>
                          <w:sz w:val="52"/>
                          <w:szCs w:val="52"/>
                        </w:rPr>
                      </w:pPr>
                      <w:r w:rsidRPr="00AE6CF8">
                        <w:rPr>
                          <w:b/>
                          <w:color w:val="215868"/>
                          <w:sz w:val="52"/>
                          <w:szCs w:val="52"/>
                        </w:rPr>
                        <w:t>Başvuru Detayları</w:t>
                      </w:r>
                    </w:p>
                  </w:txbxContent>
                </v:textbox>
              </v:shape>
            </w:pict>
          </mc:Fallback>
        </mc:AlternateContent>
      </w:r>
      <w:r w:rsidR="008E7AEC">
        <w:rPr>
          <w:rFonts w:ascii="Tahoma" w:hAnsi="Tahoma" w:cs="Tahoma"/>
          <w:b/>
        </w:rPr>
        <w:t>BAŞVURU ÜCRETLERİ</w:t>
      </w:r>
    </w:p>
    <w:p w:rsidR="00C3108C" w:rsidRPr="007131D4" w:rsidRDefault="00C3108C" w:rsidP="00C3108C">
      <w:pPr>
        <w:spacing w:line="360" w:lineRule="auto"/>
        <w:ind w:right="23"/>
        <w:jc w:val="both"/>
        <w:rPr>
          <w:rFonts w:ascii="Tahoma" w:hAnsi="Tahoma" w:cs="Tahoma"/>
        </w:rPr>
      </w:pPr>
      <w:r w:rsidRPr="006E1F34">
        <w:rPr>
          <w:rFonts w:ascii="Tahoma" w:hAnsi="Tahoma" w:cs="Tahoma"/>
        </w:rPr>
        <w:t xml:space="preserve">*Ödül Başvuru Ücreti </w:t>
      </w:r>
      <w:r w:rsidR="00AE6CF8">
        <w:rPr>
          <w:rFonts w:ascii="Tahoma" w:hAnsi="Tahoma" w:cs="Tahoma"/>
          <w:b/>
        </w:rPr>
        <w:t>4</w:t>
      </w:r>
      <w:r w:rsidRPr="006E1F34">
        <w:rPr>
          <w:rFonts w:ascii="Tahoma" w:hAnsi="Tahoma" w:cs="Tahoma"/>
          <w:b/>
        </w:rPr>
        <w:t>. sayfada ilan edilen</w:t>
      </w:r>
      <w:r w:rsidRPr="006E1F34">
        <w:rPr>
          <w:rFonts w:ascii="Tahoma" w:hAnsi="Tahoma" w:cs="Tahoma"/>
        </w:rPr>
        <w:t xml:space="preserve"> miktar dahilinde aşağıda belirtilen hesap numarasına yatırılmalı</w:t>
      </w:r>
      <w:r w:rsidR="00D327FB">
        <w:rPr>
          <w:rFonts w:ascii="Tahoma" w:hAnsi="Tahoma" w:cs="Tahoma"/>
        </w:rPr>
        <w:t>dır.</w:t>
      </w:r>
    </w:p>
    <w:p w:rsidR="00C3108C" w:rsidRPr="007131D4" w:rsidRDefault="00C3108C" w:rsidP="00C3108C">
      <w:pPr>
        <w:ind w:right="23"/>
        <w:rPr>
          <w:rFonts w:ascii="Tahoma" w:hAnsi="Tahoma" w:cs="Tahoma"/>
          <w:b/>
        </w:rPr>
      </w:pPr>
      <w:r w:rsidRPr="007131D4">
        <w:rPr>
          <w:rFonts w:ascii="Tahoma" w:hAnsi="Tahoma" w:cs="Tahoma"/>
          <w:b/>
        </w:rPr>
        <w:t>**Kalite Çemberleri Paylaşım Konferansı Ödül Başvuru Ücreti Hesap Numarası</w:t>
      </w:r>
    </w:p>
    <w:p w:rsidR="00C3108C" w:rsidRPr="007131D4" w:rsidRDefault="00C3108C" w:rsidP="00C3108C">
      <w:pPr>
        <w:ind w:right="23"/>
        <w:rPr>
          <w:rFonts w:ascii="Tahoma" w:hAnsi="Tahoma" w:cs="Tahoma"/>
        </w:rPr>
      </w:pPr>
      <w:r w:rsidRPr="007131D4">
        <w:rPr>
          <w:rFonts w:ascii="Tahoma" w:hAnsi="Tahoma" w:cs="Tahoma"/>
        </w:rPr>
        <w:t xml:space="preserve">    KalDer Ankara Şubesi Adına:</w:t>
      </w:r>
    </w:p>
    <w:p w:rsidR="00C3108C" w:rsidRPr="007131D4" w:rsidRDefault="00C3108C" w:rsidP="00C3108C">
      <w:pPr>
        <w:ind w:right="23"/>
        <w:rPr>
          <w:rFonts w:ascii="Tahoma" w:hAnsi="Tahoma" w:cs="Tahoma"/>
        </w:rPr>
      </w:pPr>
      <w:r w:rsidRPr="007131D4">
        <w:rPr>
          <w:rFonts w:ascii="Tahoma" w:hAnsi="Tahoma" w:cs="Tahoma"/>
        </w:rPr>
        <w:t xml:space="preserve">    T.İş Bankası A.Ş Gaziosmanpaşa Şubesi 4241-0238374</w:t>
      </w:r>
    </w:p>
    <w:p w:rsidR="00C3108C" w:rsidRDefault="00C3108C" w:rsidP="00E31301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87B6F">
        <w:rPr>
          <w:rFonts w:ascii="Tahoma" w:hAnsi="Tahoma" w:cs="Tahoma"/>
        </w:rPr>
        <w:t>IBAN Kodu</w:t>
      </w:r>
      <w:r>
        <w:rPr>
          <w:rFonts w:ascii="Tahoma" w:hAnsi="Tahoma" w:cs="Tahoma"/>
        </w:rPr>
        <w:t xml:space="preserve">: </w:t>
      </w:r>
      <w:r w:rsidRPr="00F87B6F">
        <w:rPr>
          <w:rFonts w:ascii="Tahoma" w:hAnsi="Tahoma" w:cs="Tahoma"/>
        </w:rPr>
        <w:t>TR770006400000142410238374</w:t>
      </w:r>
      <w:r w:rsidR="001267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323850</wp:posOffset>
                </wp:positionV>
                <wp:extent cx="6572885" cy="914400"/>
                <wp:effectExtent l="0" t="0" r="0" b="0"/>
                <wp:wrapNone/>
                <wp:docPr id="28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22" w:rsidRPr="00AE6CF8" w:rsidRDefault="00340822" w:rsidP="00DD550D">
                            <w:pPr>
                              <w:jc w:val="center"/>
                              <w:rPr>
                                <w:rFonts w:cs="Calibri"/>
                                <w:b/>
                                <w:color w:val="215868"/>
                                <w:sz w:val="36"/>
                                <w:szCs w:val="36"/>
                              </w:rPr>
                            </w:pPr>
                            <w:r w:rsidRPr="00AE6CF8">
                              <w:rPr>
                                <w:rFonts w:cs="Calibri"/>
                                <w:b/>
                                <w:color w:val="215868"/>
                                <w:sz w:val="36"/>
                                <w:szCs w:val="36"/>
                              </w:rPr>
                              <w:t>Sunum Başvuruları/Değerlendirmeleri için Kurallar ve Düzenlemeler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9.4pt;margin-top:25.5pt;width:517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" filled="f" stroked="f">
                <v:textbox>
                  <w:txbxContent>
                    <w:p w:rsidR="00340822" w:rsidRPr="00AE6CF8" w:rsidRDefault="00340822" w:rsidP="00DD550D">
                      <w:pPr>
                        <w:jc w:val="center"/>
                        <w:rPr>
                          <w:rFonts w:cs="Calibri"/>
                          <w:b/>
                          <w:color w:val="215868"/>
                          <w:sz w:val="36"/>
                          <w:szCs w:val="36"/>
                        </w:rPr>
                      </w:pPr>
                      <w:r w:rsidRPr="00AE6CF8">
                        <w:rPr>
                          <w:rFonts w:cs="Calibri"/>
                          <w:b/>
                          <w:color w:val="215868"/>
                          <w:sz w:val="36"/>
                          <w:szCs w:val="36"/>
                        </w:rPr>
                        <w:t>Sunum Başvuruları/Değerlendirmeleri için Kurallar ve Düzenlemeler</w:t>
                      </w:r>
                    </w:p>
                  </w:txbxContent>
                </v:textbox>
              </v:shape>
            </w:pict>
          </mc:Fallback>
        </mc:AlternateContent>
      </w:r>
      <w:r w:rsidR="0012671E">
        <w:rPr>
          <w:noProof/>
          <w:lang w:eastAsia="tr-TR"/>
        </w:rPr>
        <w:drawing>
          <wp:anchor distT="18288" distB="70739" distL="156972" distR="114300" simplePos="0" relativeHeight="251658240" behindDoc="0" locked="0" layoutInCell="1" allowOverlap="1">
            <wp:simplePos x="0" y="0"/>
            <wp:positionH relativeFrom="column">
              <wp:posOffset>-573278</wp:posOffset>
            </wp:positionH>
            <wp:positionV relativeFrom="paragraph">
              <wp:posOffset>242443</wp:posOffset>
            </wp:positionV>
            <wp:extent cx="7030720" cy="897890"/>
            <wp:effectExtent l="76200" t="57150" r="0" b="92710"/>
            <wp:wrapNone/>
            <wp:docPr id="8" name="Diyagram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AEC" w:rsidRDefault="008E7AEC" w:rsidP="00C3108C">
      <w:pPr>
        <w:spacing w:line="360" w:lineRule="auto"/>
        <w:jc w:val="center"/>
        <w:rPr>
          <w:rFonts w:ascii="Tahoma" w:hAnsi="Tahoma" w:cs="Tahoma"/>
          <w:b/>
        </w:rPr>
      </w:pPr>
    </w:p>
    <w:p w:rsidR="008E7AEC" w:rsidRPr="004F30A9" w:rsidRDefault="008E7AEC" w:rsidP="00C3108C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F30A9" w:rsidRDefault="004F30A9" w:rsidP="004F30A9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Tahoma" w:hAnsi="Tahoma" w:cs="Tahoma"/>
          <w:sz w:val="24"/>
          <w:szCs w:val="24"/>
        </w:rPr>
      </w:pPr>
      <w:r w:rsidRPr="004F30A9">
        <w:rPr>
          <w:rFonts w:ascii="Tahoma" w:hAnsi="Tahoma" w:cs="Tahoma"/>
          <w:sz w:val="24"/>
          <w:szCs w:val="24"/>
        </w:rPr>
        <w:t>İlk sayfada yer alan başvuru formu eksiksiz doldurulmuş olmalıdır.</w:t>
      </w:r>
    </w:p>
    <w:p w:rsidR="006D2D09" w:rsidRPr="004F30A9" w:rsidRDefault="006D2D09" w:rsidP="00E31301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Sunuma başvuran ekipler ö</w:t>
      </w:r>
      <w:r w:rsidR="00E31301">
        <w:rPr>
          <w:rFonts w:ascii="Tahoma" w:hAnsi="Tahoma" w:cs="Tahoma"/>
          <w:sz w:val="24"/>
          <w:szCs w:val="24"/>
        </w:rPr>
        <w:t>dül sürecinde yer almamaktadır. Sunuma başvuran ekipler etkinlik günü ödüle başvuran ekiplerle birlikte proje sunumlarını gerçekleştireceklerdir.</w:t>
      </w:r>
    </w:p>
    <w:p w:rsidR="004F30A9" w:rsidRPr="004F30A9" w:rsidRDefault="004F30A9" w:rsidP="004F30A9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F30A9">
        <w:rPr>
          <w:rFonts w:ascii="Tahoma" w:hAnsi="Tahoma" w:cs="Tahoma"/>
          <w:sz w:val="24"/>
          <w:szCs w:val="24"/>
        </w:rPr>
        <w:t>Aşağıda belirtilen sunum formatına uymayan başvurular değerlendirme dışı tutulacaktır.</w:t>
      </w:r>
    </w:p>
    <w:p w:rsidR="004F30A9" w:rsidRPr="004F30A9" w:rsidRDefault="002541EF" w:rsidP="004F30A9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Konferans’t</w:t>
      </w:r>
      <w:r w:rsidR="004F30A9" w:rsidRPr="004F30A9">
        <w:rPr>
          <w:rFonts w:ascii="Tahoma" w:hAnsi="Tahoma" w:cs="Tahoma"/>
          <w:sz w:val="24"/>
          <w:szCs w:val="24"/>
        </w:rPr>
        <w:t>a sunum yapmak için, kalite tekniklerini uygulayarak bir sonuca ulaşmış ve kazanım elde etmiş tüm kamu, özel sektör veya sivil toplum kuruluşları ve kurumlar başvurabilirler.</w:t>
      </w:r>
    </w:p>
    <w:p w:rsidR="004F30A9" w:rsidRPr="004F30A9" w:rsidRDefault="004F30A9" w:rsidP="004F30A9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F30A9">
        <w:rPr>
          <w:rFonts w:ascii="Tahoma" w:hAnsi="Tahoma" w:cs="Tahoma"/>
          <w:sz w:val="24"/>
          <w:szCs w:val="24"/>
        </w:rPr>
        <w:t>Aynı ku</w:t>
      </w:r>
      <w:r w:rsidR="006E1F34">
        <w:rPr>
          <w:rFonts w:ascii="Tahoma" w:hAnsi="Tahoma" w:cs="Tahoma"/>
          <w:sz w:val="24"/>
          <w:szCs w:val="24"/>
        </w:rPr>
        <w:t xml:space="preserve">rum </w:t>
      </w:r>
      <w:r w:rsidRPr="004F30A9">
        <w:rPr>
          <w:rFonts w:ascii="Tahoma" w:hAnsi="Tahoma" w:cs="Tahoma"/>
          <w:sz w:val="24"/>
          <w:szCs w:val="24"/>
        </w:rPr>
        <w:t>ve kuruluştan birden fazla çember ya da kaizenin başvuruda bulunması mümkündür.</w:t>
      </w:r>
    </w:p>
    <w:p w:rsidR="004F30A9" w:rsidRPr="004F30A9" w:rsidRDefault="004F30A9" w:rsidP="004F30A9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F30A9">
        <w:rPr>
          <w:rFonts w:ascii="Tahoma" w:hAnsi="Tahoma" w:cs="Tahoma"/>
          <w:sz w:val="24"/>
          <w:szCs w:val="24"/>
        </w:rPr>
        <w:t>Başvuran kurumlar gerektiği takdirde beyan ettikleri verilere kanıt sağlayabilecek durumda olmalıdır.</w:t>
      </w:r>
    </w:p>
    <w:p w:rsidR="004F30A9" w:rsidRPr="004F30A9" w:rsidRDefault="004F30A9" w:rsidP="004F30A9">
      <w:pPr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F30A9">
        <w:rPr>
          <w:rFonts w:ascii="Tahoma" w:hAnsi="Tahoma" w:cs="Tahoma"/>
          <w:sz w:val="24"/>
          <w:szCs w:val="24"/>
        </w:rPr>
        <w:t xml:space="preserve">KalDer sunumlar için belirli bir baraj koyma ve sunuş yapacak kuruluşları bu baraja göre seçme hakkını saklı tutar. </w:t>
      </w:r>
    </w:p>
    <w:p w:rsidR="008E7AEC" w:rsidRDefault="0012671E" w:rsidP="00C3108C">
      <w:pPr>
        <w:spacing w:line="360" w:lineRule="auto"/>
        <w:jc w:val="both"/>
        <w:rPr>
          <w:rFonts w:ascii="Tahoma" w:hAnsi="Tahoma" w:cs="Tahoma"/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297180</wp:posOffset>
                </wp:positionV>
                <wp:extent cx="5674995" cy="567055"/>
                <wp:effectExtent l="0" t="0" r="0" b="0"/>
                <wp:wrapNone/>
                <wp:docPr id="29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22" w:rsidRPr="00AE6CF8" w:rsidRDefault="00340822" w:rsidP="008E7AEC">
                            <w:pPr>
                              <w:rPr>
                                <w:b/>
                                <w:color w:val="215868"/>
                                <w:sz w:val="52"/>
                                <w:szCs w:val="52"/>
                              </w:rPr>
                            </w:pPr>
                            <w:r w:rsidRPr="00AE6CF8">
                              <w:rPr>
                                <w:b/>
                                <w:color w:val="215868"/>
                                <w:sz w:val="52"/>
                                <w:szCs w:val="52"/>
                              </w:rPr>
                              <w:t xml:space="preserve">Sunum Formatı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.3pt;margin-top:23.4pt;width:446.85pt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" filled="f" stroked="f">
                <v:textbox>
                  <w:txbxContent>
                    <w:p w:rsidR="00340822" w:rsidRPr="00AE6CF8" w:rsidRDefault="00340822" w:rsidP="008E7AEC">
                      <w:pPr>
                        <w:rPr>
                          <w:b/>
                          <w:color w:val="215868"/>
                          <w:sz w:val="52"/>
                          <w:szCs w:val="52"/>
                        </w:rPr>
                      </w:pPr>
                      <w:r w:rsidRPr="00AE6CF8">
                        <w:rPr>
                          <w:b/>
                          <w:color w:val="215868"/>
                          <w:sz w:val="52"/>
                          <w:szCs w:val="52"/>
                        </w:rPr>
                        <w:t xml:space="preserve">Sunum Formatı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30480" distB="70739" distL="156972" distR="160401" simplePos="0" relativeHeight="251660288" behindDoc="0" locked="0" layoutInCell="1" allowOverlap="1">
            <wp:simplePos x="0" y="0"/>
            <wp:positionH relativeFrom="column">
              <wp:posOffset>-563118</wp:posOffset>
            </wp:positionH>
            <wp:positionV relativeFrom="paragraph">
              <wp:posOffset>281940</wp:posOffset>
            </wp:positionV>
            <wp:extent cx="7031355" cy="897890"/>
            <wp:effectExtent l="76200" t="76200" r="55245" b="92710"/>
            <wp:wrapNone/>
            <wp:docPr id="6" name="Diyagram 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AEC" w:rsidRDefault="008E7AEC" w:rsidP="00C3108C">
      <w:pPr>
        <w:spacing w:line="360" w:lineRule="auto"/>
        <w:jc w:val="both"/>
        <w:rPr>
          <w:rFonts w:ascii="Tahoma" w:hAnsi="Tahoma" w:cs="Tahoma"/>
          <w:b/>
        </w:rPr>
      </w:pPr>
    </w:p>
    <w:p w:rsidR="008E7AEC" w:rsidRDefault="008E7AEC" w:rsidP="00C3108C">
      <w:pPr>
        <w:spacing w:line="360" w:lineRule="auto"/>
        <w:jc w:val="both"/>
        <w:rPr>
          <w:rFonts w:ascii="Tahoma" w:hAnsi="Tahoma" w:cs="Tahoma"/>
          <w:b/>
        </w:rPr>
      </w:pPr>
    </w:p>
    <w:p w:rsidR="004F30A9" w:rsidRPr="0068435C" w:rsidRDefault="004F30A9" w:rsidP="004F30A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FORMAT</w:t>
      </w:r>
    </w:p>
    <w:p w:rsidR="008E7AEC" w:rsidRPr="004F30A9" w:rsidRDefault="004F30A9" w:rsidP="00C3108C">
      <w:pPr>
        <w:spacing w:line="360" w:lineRule="auto"/>
        <w:jc w:val="both"/>
        <w:rPr>
          <w:rFonts w:ascii="Tahoma" w:hAnsi="Tahoma" w:cs="Tahoma"/>
        </w:rPr>
      </w:pPr>
      <w:r w:rsidRPr="0068435C">
        <w:rPr>
          <w:rFonts w:ascii="Tahoma" w:hAnsi="Tahoma" w:cs="Tahoma"/>
          <w:b/>
        </w:rPr>
        <w:t>Sunuma başvuran ekipler için sunum formatı;</w:t>
      </w:r>
      <w:r w:rsidRPr="0068435C">
        <w:rPr>
          <w:rFonts w:ascii="Tahoma" w:hAnsi="Tahoma" w:cs="Tahoma"/>
        </w:rPr>
        <w:t xml:space="preserve"> en fazla 10 slayttan oluşan power point sunum (kullanılan teknikleri, elde edilen kazanımları kapsayan grafikler, somut örnekler ve imkan dahilinde ise vid</w:t>
      </w:r>
      <w:r>
        <w:rPr>
          <w:rFonts w:ascii="Tahoma" w:hAnsi="Tahoma" w:cs="Tahoma"/>
        </w:rPr>
        <w:t>eo ve fotoğraflar içermelidir.)</w:t>
      </w:r>
    </w:p>
    <w:p w:rsidR="008E7AEC" w:rsidRDefault="008E7AEC" w:rsidP="00C3108C">
      <w:pPr>
        <w:spacing w:line="360" w:lineRule="auto"/>
        <w:jc w:val="both"/>
        <w:rPr>
          <w:rFonts w:ascii="Tahoma" w:hAnsi="Tahoma" w:cs="Tahoma"/>
          <w:b/>
        </w:rPr>
      </w:pPr>
    </w:p>
    <w:p w:rsidR="008E7AEC" w:rsidRDefault="0012671E" w:rsidP="00C3108C">
      <w:pPr>
        <w:spacing w:line="360" w:lineRule="auto"/>
        <w:jc w:val="both"/>
        <w:rPr>
          <w:rFonts w:ascii="Tahoma" w:hAnsi="Tahoma" w:cs="Tahoma"/>
          <w:b/>
        </w:rPr>
      </w:pPr>
      <w:r>
        <w:rPr>
          <w:noProof/>
          <w:lang w:eastAsia="tr-TR"/>
        </w:rPr>
        <w:drawing>
          <wp:anchor distT="30480" distB="70739" distL="156972" distR="160401" simplePos="0" relativeHeight="251662336" behindDoc="0" locked="0" layoutInCell="1" allowOverlap="1">
            <wp:simplePos x="0" y="0"/>
            <wp:positionH relativeFrom="column">
              <wp:posOffset>-410718</wp:posOffset>
            </wp:positionH>
            <wp:positionV relativeFrom="paragraph">
              <wp:posOffset>-217805</wp:posOffset>
            </wp:positionV>
            <wp:extent cx="7031355" cy="897890"/>
            <wp:effectExtent l="76200" t="76200" r="55245" b="92710"/>
            <wp:wrapNone/>
            <wp:docPr id="5" name="Diyagram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-102870</wp:posOffset>
                </wp:positionV>
                <wp:extent cx="5674995" cy="567055"/>
                <wp:effectExtent l="0" t="0" r="0" b="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22" w:rsidRPr="00AE6CF8" w:rsidRDefault="00340822" w:rsidP="008E7AEC">
                            <w:pPr>
                              <w:rPr>
                                <w:b/>
                                <w:color w:val="215868"/>
                                <w:sz w:val="52"/>
                                <w:szCs w:val="52"/>
                              </w:rPr>
                            </w:pPr>
                            <w:r w:rsidRPr="00AE6CF8">
                              <w:rPr>
                                <w:b/>
                                <w:color w:val="215868"/>
                                <w:sz w:val="52"/>
                                <w:szCs w:val="52"/>
                              </w:rPr>
                              <w:t>Sunum Süreci için Önemli Tarihler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8.45pt;margin-top:-8.1pt;width:446.85pt;height: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" filled="f" stroked="f">
                <v:textbox>
                  <w:txbxContent>
                    <w:p w:rsidR="00340822" w:rsidRPr="00AE6CF8" w:rsidRDefault="00340822" w:rsidP="008E7AEC">
                      <w:pPr>
                        <w:rPr>
                          <w:b/>
                          <w:color w:val="215868"/>
                          <w:sz w:val="52"/>
                          <w:szCs w:val="52"/>
                        </w:rPr>
                      </w:pPr>
                      <w:r w:rsidRPr="00AE6CF8">
                        <w:rPr>
                          <w:b/>
                          <w:color w:val="215868"/>
                          <w:sz w:val="52"/>
                          <w:szCs w:val="52"/>
                        </w:rPr>
                        <w:t>Sunum Süreci için Önemli Tarihler</w:t>
                      </w:r>
                    </w:p>
                  </w:txbxContent>
                </v:textbox>
              </v:shape>
            </w:pict>
          </mc:Fallback>
        </mc:AlternateContent>
      </w:r>
    </w:p>
    <w:p w:rsidR="008E7AEC" w:rsidRDefault="008E7AEC" w:rsidP="00C3108C">
      <w:pPr>
        <w:spacing w:line="360" w:lineRule="auto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1E0" w:firstRow="1" w:lastRow="1" w:firstColumn="1" w:lastColumn="1" w:noHBand="0" w:noVBand="0"/>
      </w:tblPr>
      <w:tblGrid>
        <w:gridCol w:w="5637"/>
        <w:gridCol w:w="3909"/>
      </w:tblGrid>
      <w:tr w:rsidR="00C3108C" w:rsidRPr="00AE6CF8" w:rsidTr="00AE6CF8">
        <w:trPr>
          <w:trHeight w:val="588"/>
        </w:trPr>
        <w:tc>
          <w:tcPr>
            <w:tcW w:w="5637" w:type="dxa"/>
            <w:shd w:val="clear" w:color="auto" w:fill="D2EAF1"/>
            <w:vAlign w:val="center"/>
          </w:tcPr>
          <w:p w:rsidR="00C3108C" w:rsidRPr="00AE6CF8" w:rsidRDefault="004F30A9" w:rsidP="00AE6CF8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AE6CF8">
              <w:rPr>
                <w:rFonts w:ascii="Tahoma" w:hAnsi="Tahoma" w:cs="Tahoma"/>
                <w:bCs/>
                <w:sz w:val="24"/>
                <w:szCs w:val="24"/>
              </w:rPr>
              <w:t>Sunum Başvuruları için Son Tarih</w:t>
            </w:r>
          </w:p>
        </w:tc>
        <w:tc>
          <w:tcPr>
            <w:tcW w:w="3909" w:type="dxa"/>
            <w:shd w:val="clear" w:color="auto" w:fill="D2EAF1"/>
            <w:vAlign w:val="center"/>
          </w:tcPr>
          <w:p w:rsidR="00C3108C" w:rsidRPr="00AE6CF8" w:rsidRDefault="00D327FB" w:rsidP="00D327FB">
            <w:pPr>
              <w:spacing w:after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  <w:r w:rsidR="0063367E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Temmuz</w:t>
            </w:r>
            <w:r w:rsidR="006F0E09">
              <w:rPr>
                <w:rFonts w:ascii="Tahoma" w:hAnsi="Tahoma" w:cs="Tahoma"/>
                <w:bCs/>
                <w:sz w:val="24"/>
                <w:szCs w:val="24"/>
              </w:rPr>
              <w:t xml:space="preserve"> 202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</w:tr>
      <w:tr w:rsidR="00C3108C" w:rsidRPr="00AE6CF8" w:rsidTr="00AE6CF8">
        <w:trPr>
          <w:trHeight w:val="564"/>
        </w:trPr>
        <w:tc>
          <w:tcPr>
            <w:tcW w:w="5637" w:type="dxa"/>
            <w:tcBorders>
              <w:top w:val="single" w:sz="18" w:space="0" w:color="78C0D4"/>
            </w:tcBorders>
            <w:shd w:val="clear" w:color="auto" w:fill="D2EAF1"/>
            <w:vAlign w:val="center"/>
          </w:tcPr>
          <w:p w:rsidR="00C3108C" w:rsidRPr="00AE6CF8" w:rsidRDefault="004F30A9" w:rsidP="00AE6CF8">
            <w:pPr>
              <w:spacing w:after="0"/>
              <w:rPr>
                <w:rFonts w:ascii="Tahoma" w:hAnsi="Tahoma" w:cs="Tahoma"/>
                <w:bCs/>
                <w:sz w:val="24"/>
                <w:szCs w:val="24"/>
              </w:rPr>
            </w:pPr>
            <w:r w:rsidRPr="00AE6CF8">
              <w:rPr>
                <w:rFonts w:ascii="Tahoma" w:hAnsi="Tahoma" w:cs="Tahoma"/>
                <w:bCs/>
                <w:sz w:val="24"/>
                <w:szCs w:val="24"/>
              </w:rPr>
              <w:t>Ödül Tören</w:t>
            </w:r>
            <w:r w:rsidR="00D327FB">
              <w:rPr>
                <w:rFonts w:ascii="Tahoma" w:hAnsi="Tahoma" w:cs="Tahoma"/>
                <w:bCs/>
                <w:sz w:val="24"/>
                <w:szCs w:val="24"/>
              </w:rPr>
              <w:t>i ve 25</w:t>
            </w:r>
            <w:r w:rsidR="00C21A47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Pr="00AE6CF8">
              <w:rPr>
                <w:rFonts w:ascii="Tahoma" w:hAnsi="Tahoma" w:cs="Tahoma"/>
                <w:bCs/>
                <w:sz w:val="24"/>
                <w:szCs w:val="24"/>
              </w:rPr>
              <w:t xml:space="preserve"> Kalite Çemberleri Paylaşım Konferansı</w:t>
            </w:r>
          </w:p>
        </w:tc>
        <w:tc>
          <w:tcPr>
            <w:tcW w:w="3909" w:type="dxa"/>
            <w:tcBorders>
              <w:top w:val="single" w:sz="18" w:space="0" w:color="78C0D4"/>
            </w:tcBorders>
            <w:shd w:val="clear" w:color="auto" w:fill="D2EAF1"/>
            <w:vAlign w:val="center"/>
          </w:tcPr>
          <w:p w:rsidR="00C3108C" w:rsidRPr="00AE6CF8" w:rsidRDefault="00D327FB" w:rsidP="00D327FB">
            <w:pPr>
              <w:spacing w:after="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27</w:t>
            </w:r>
            <w:r w:rsidR="006F0E09">
              <w:rPr>
                <w:rFonts w:ascii="Tahoma" w:hAnsi="Tahoma" w:cs="Tahoma"/>
                <w:bCs/>
                <w:sz w:val="24"/>
                <w:szCs w:val="24"/>
              </w:rPr>
              <w:t xml:space="preserve"> Ekim 202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</w:tr>
    </w:tbl>
    <w:p w:rsidR="00C3108C" w:rsidRDefault="0012671E" w:rsidP="00C3108C">
      <w:pPr>
        <w:spacing w:line="360" w:lineRule="auto"/>
        <w:jc w:val="both"/>
        <w:rPr>
          <w:rFonts w:ascii="Tahoma" w:hAnsi="Tahoma" w:cs="Tahoma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352425</wp:posOffset>
                </wp:positionV>
                <wp:extent cx="5674995" cy="567055"/>
                <wp:effectExtent l="0" t="0" r="0" b="0"/>
                <wp:wrapNone/>
                <wp:docPr id="2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22" w:rsidRPr="00AE6CF8" w:rsidRDefault="00340822" w:rsidP="008E7AEC">
                            <w:pPr>
                              <w:rPr>
                                <w:b/>
                                <w:color w:val="215868"/>
                                <w:sz w:val="52"/>
                                <w:szCs w:val="52"/>
                              </w:rPr>
                            </w:pPr>
                            <w:r w:rsidRPr="00AE6CF8">
                              <w:rPr>
                                <w:b/>
                                <w:color w:val="215868"/>
                                <w:sz w:val="52"/>
                                <w:szCs w:val="52"/>
                              </w:rPr>
                              <w:t>Bedeller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8.45pt;margin-top:27.75pt;width:446.85pt;height:4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" filled="f" stroked="f">
                <v:textbox>
                  <w:txbxContent>
                    <w:p w:rsidR="00340822" w:rsidRPr="00AE6CF8" w:rsidRDefault="00340822" w:rsidP="008E7AEC">
                      <w:pPr>
                        <w:rPr>
                          <w:b/>
                          <w:color w:val="215868"/>
                          <w:sz w:val="52"/>
                          <w:szCs w:val="52"/>
                        </w:rPr>
                      </w:pPr>
                      <w:r w:rsidRPr="00AE6CF8">
                        <w:rPr>
                          <w:b/>
                          <w:color w:val="215868"/>
                          <w:sz w:val="52"/>
                          <w:szCs w:val="52"/>
                        </w:rPr>
                        <w:t>Bedeller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30480" distB="70739" distL="156972" distR="160401" simplePos="0" relativeHeight="251664384" behindDoc="0" locked="0" layoutInCell="1" allowOverlap="1">
            <wp:simplePos x="0" y="0"/>
            <wp:positionH relativeFrom="column">
              <wp:posOffset>-415163</wp:posOffset>
            </wp:positionH>
            <wp:positionV relativeFrom="paragraph">
              <wp:posOffset>354330</wp:posOffset>
            </wp:positionV>
            <wp:extent cx="7031355" cy="897890"/>
            <wp:effectExtent l="76200" t="76200" r="55245" b="92710"/>
            <wp:wrapNone/>
            <wp:docPr id="2" name="Diyagram 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AEC" w:rsidRDefault="008E7AEC" w:rsidP="00C3108C">
      <w:pPr>
        <w:spacing w:line="360" w:lineRule="auto"/>
        <w:jc w:val="both"/>
        <w:rPr>
          <w:rFonts w:ascii="Tahoma" w:hAnsi="Tahoma" w:cs="Tahoma"/>
          <w:b/>
        </w:rPr>
      </w:pPr>
    </w:p>
    <w:p w:rsidR="008E7AEC" w:rsidRDefault="008E7AEC" w:rsidP="00C3108C">
      <w:pPr>
        <w:spacing w:line="360" w:lineRule="auto"/>
        <w:jc w:val="both"/>
        <w:rPr>
          <w:rFonts w:ascii="Tahoma" w:hAnsi="Tahoma" w:cs="Tahoma"/>
          <w:b/>
        </w:rPr>
      </w:pPr>
    </w:p>
    <w:p w:rsidR="008E7AEC" w:rsidRPr="00643B54" w:rsidRDefault="008E7AEC" w:rsidP="00C3108C">
      <w:pPr>
        <w:spacing w:line="360" w:lineRule="auto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C3108C" w:rsidRPr="00AE6CF8" w:rsidTr="00AE6CF8">
        <w:trPr>
          <w:trHeight w:val="612"/>
        </w:trPr>
        <w:tc>
          <w:tcPr>
            <w:tcW w:w="3348" w:type="dxa"/>
            <w:shd w:val="clear" w:color="auto" w:fill="D2EAF1"/>
            <w:vAlign w:val="center"/>
          </w:tcPr>
          <w:p w:rsidR="00C3108C" w:rsidRPr="00AE6CF8" w:rsidRDefault="004F30A9" w:rsidP="00AE6CF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E6CF8">
              <w:rPr>
                <w:rFonts w:ascii="Tahoma" w:hAnsi="Tahoma" w:cs="Tahoma"/>
                <w:bCs/>
                <w:sz w:val="24"/>
                <w:szCs w:val="24"/>
              </w:rPr>
              <w:t>Sunum</w:t>
            </w:r>
            <w:r w:rsidR="00C3108C" w:rsidRPr="00AE6CF8">
              <w:rPr>
                <w:rFonts w:ascii="Tahoma" w:hAnsi="Tahoma" w:cs="Tahoma"/>
                <w:bCs/>
                <w:sz w:val="24"/>
                <w:szCs w:val="24"/>
              </w:rPr>
              <w:t xml:space="preserve"> Başvuru bedeli </w:t>
            </w:r>
          </w:p>
        </w:tc>
        <w:tc>
          <w:tcPr>
            <w:tcW w:w="6300" w:type="dxa"/>
            <w:shd w:val="clear" w:color="auto" w:fill="D2EAF1"/>
          </w:tcPr>
          <w:p w:rsidR="00C3108C" w:rsidRPr="00AE6CF8" w:rsidRDefault="00D327FB" w:rsidP="00AE6CF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  <w:r w:rsidR="00C21A47">
              <w:rPr>
                <w:rFonts w:ascii="Tahoma" w:hAnsi="Tahoma" w:cs="Tahoma"/>
                <w:bCs/>
                <w:sz w:val="24"/>
                <w:szCs w:val="24"/>
              </w:rPr>
              <w:t>00</w:t>
            </w:r>
            <w:r w:rsidR="00C3108C" w:rsidRPr="00AE6CF8">
              <w:rPr>
                <w:rFonts w:ascii="Tahoma" w:hAnsi="Tahoma" w:cs="Tahoma"/>
                <w:bCs/>
                <w:sz w:val="24"/>
                <w:szCs w:val="24"/>
              </w:rPr>
              <w:t xml:space="preserve"> TL + KDV</w:t>
            </w:r>
          </w:p>
          <w:p w:rsidR="00C3108C" w:rsidRPr="00AE6CF8" w:rsidRDefault="00C3108C" w:rsidP="00AE6CF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AE6CF8">
              <w:rPr>
                <w:rFonts w:ascii="Tahoma" w:hAnsi="Tahoma" w:cs="Tahoma"/>
                <w:bCs/>
                <w:sz w:val="24"/>
                <w:szCs w:val="24"/>
              </w:rPr>
              <w:t>(her</w:t>
            </w:r>
            <w:r w:rsidR="00AF5BDD" w:rsidRPr="00AE6CF8">
              <w:rPr>
                <w:rFonts w:ascii="Tahoma" w:hAnsi="Tahoma" w:cs="Tahoma"/>
                <w:bCs/>
                <w:sz w:val="24"/>
                <w:szCs w:val="24"/>
              </w:rPr>
              <w:t xml:space="preserve"> bir ekip</w:t>
            </w:r>
            <w:r w:rsidRPr="00AE6CF8">
              <w:rPr>
                <w:rFonts w:ascii="Tahoma" w:hAnsi="Tahoma" w:cs="Tahoma"/>
                <w:bCs/>
                <w:sz w:val="24"/>
                <w:szCs w:val="24"/>
              </w:rPr>
              <w:t xml:space="preserve"> için)</w:t>
            </w:r>
          </w:p>
        </w:tc>
      </w:tr>
    </w:tbl>
    <w:p w:rsidR="00C3108C" w:rsidRDefault="00C3108C" w:rsidP="00340822">
      <w:pPr>
        <w:spacing w:line="360" w:lineRule="auto"/>
        <w:rPr>
          <w:rFonts w:ascii="Tahoma" w:hAnsi="Tahoma" w:cs="Tahoma"/>
          <w:b/>
        </w:rPr>
      </w:pPr>
    </w:p>
    <w:sectPr w:rsidR="00C3108C" w:rsidSect="00340822">
      <w:headerReference w:type="default" r:id="rId42"/>
      <w:pgSz w:w="11906" w:h="16838"/>
      <w:pgMar w:top="851" w:right="707" w:bottom="993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1A" w:rsidRDefault="008C631A" w:rsidP="00DD550D">
      <w:pPr>
        <w:spacing w:after="0" w:line="240" w:lineRule="auto"/>
      </w:pPr>
      <w:r>
        <w:separator/>
      </w:r>
    </w:p>
  </w:endnote>
  <w:endnote w:type="continuationSeparator" w:id="0">
    <w:p w:rsidR="008C631A" w:rsidRDefault="008C631A" w:rsidP="00DD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1A" w:rsidRDefault="008C631A" w:rsidP="00DD550D">
      <w:pPr>
        <w:spacing w:after="0" w:line="240" w:lineRule="auto"/>
      </w:pPr>
      <w:r>
        <w:separator/>
      </w:r>
    </w:p>
  </w:footnote>
  <w:footnote w:type="continuationSeparator" w:id="0">
    <w:p w:rsidR="008C631A" w:rsidRDefault="008C631A" w:rsidP="00DD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22" w:rsidRDefault="00340822">
    <w:pPr>
      <w:pStyle w:val="stbilgi"/>
    </w:pPr>
  </w:p>
  <w:p w:rsidR="00340822" w:rsidRPr="00340822" w:rsidRDefault="00340822">
    <w:pPr>
      <w:pStyle w:val="stbilgi"/>
      <w:rPr>
        <w:sz w:val="24"/>
        <w:szCs w:val="24"/>
      </w:rPr>
    </w:pPr>
  </w:p>
  <w:p w:rsidR="00340822" w:rsidRDefault="003408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028"/>
    <w:multiLevelType w:val="hybridMultilevel"/>
    <w:tmpl w:val="D9BEE4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3CED"/>
    <w:multiLevelType w:val="hybridMultilevel"/>
    <w:tmpl w:val="3506859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D8C6D16"/>
    <w:multiLevelType w:val="hybridMultilevel"/>
    <w:tmpl w:val="6BEA85E0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9D46C9C"/>
    <w:multiLevelType w:val="hybridMultilevel"/>
    <w:tmpl w:val="BF8CF87A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D461078"/>
    <w:multiLevelType w:val="hybridMultilevel"/>
    <w:tmpl w:val="FC3295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8418F"/>
    <w:multiLevelType w:val="hybridMultilevel"/>
    <w:tmpl w:val="7C4CD3B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14B5D"/>
    <w:multiLevelType w:val="hybridMultilevel"/>
    <w:tmpl w:val="CB868DB4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00A4D46"/>
    <w:multiLevelType w:val="hybridMultilevel"/>
    <w:tmpl w:val="8D9E4E5E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1BD0D6F"/>
    <w:multiLevelType w:val="hybridMultilevel"/>
    <w:tmpl w:val="21D67D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86633"/>
    <w:multiLevelType w:val="hybridMultilevel"/>
    <w:tmpl w:val="0AF22710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27F7D8E"/>
    <w:multiLevelType w:val="hybridMultilevel"/>
    <w:tmpl w:val="F48896BA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743852C3"/>
    <w:multiLevelType w:val="hybridMultilevel"/>
    <w:tmpl w:val="967E0B1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99"/>
    <w:rsid w:val="000104F7"/>
    <w:rsid w:val="00025533"/>
    <w:rsid w:val="00046E66"/>
    <w:rsid w:val="00051484"/>
    <w:rsid w:val="000A26D9"/>
    <w:rsid w:val="00112BD3"/>
    <w:rsid w:val="0012671E"/>
    <w:rsid w:val="001A1B98"/>
    <w:rsid w:val="002541EF"/>
    <w:rsid w:val="00267F7D"/>
    <w:rsid w:val="00340822"/>
    <w:rsid w:val="003D609F"/>
    <w:rsid w:val="00426135"/>
    <w:rsid w:val="00446DDF"/>
    <w:rsid w:val="004A4BAB"/>
    <w:rsid w:val="004F30A9"/>
    <w:rsid w:val="005559AA"/>
    <w:rsid w:val="005A5FA8"/>
    <w:rsid w:val="005F62E7"/>
    <w:rsid w:val="0062492B"/>
    <w:rsid w:val="0063367E"/>
    <w:rsid w:val="006D2D09"/>
    <w:rsid w:val="006E1F34"/>
    <w:rsid w:val="006F0E09"/>
    <w:rsid w:val="008C631A"/>
    <w:rsid w:val="008E7AEC"/>
    <w:rsid w:val="00997299"/>
    <w:rsid w:val="009F5823"/>
    <w:rsid w:val="00A844DB"/>
    <w:rsid w:val="00AE6CF8"/>
    <w:rsid w:val="00AF5BDD"/>
    <w:rsid w:val="00B81E82"/>
    <w:rsid w:val="00B83D47"/>
    <w:rsid w:val="00C200AF"/>
    <w:rsid w:val="00C219D1"/>
    <w:rsid w:val="00C21A47"/>
    <w:rsid w:val="00C3108C"/>
    <w:rsid w:val="00C62BBF"/>
    <w:rsid w:val="00CC52C3"/>
    <w:rsid w:val="00CE7310"/>
    <w:rsid w:val="00D327FB"/>
    <w:rsid w:val="00DD550D"/>
    <w:rsid w:val="00DE62F6"/>
    <w:rsid w:val="00DF0F70"/>
    <w:rsid w:val="00E13CF3"/>
    <w:rsid w:val="00E31301"/>
    <w:rsid w:val="00EA3B1F"/>
    <w:rsid w:val="00F0555E"/>
    <w:rsid w:val="00F53B5F"/>
    <w:rsid w:val="00F701DB"/>
    <w:rsid w:val="00FA6FE7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149B2-4016-4AAF-8502-B7C82C0E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A4B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7299"/>
    <w:pPr>
      <w:ind w:left="720"/>
      <w:contextualSpacing/>
    </w:pPr>
  </w:style>
  <w:style w:type="character" w:styleId="Kpr">
    <w:name w:val="Hyperlink"/>
    <w:uiPriority w:val="99"/>
    <w:unhideWhenUsed/>
    <w:rsid w:val="00F0555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0555E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4A4BAB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table" w:styleId="OrtaKlavuz1-Vurgu5">
    <w:name w:val="Medium Grid 1 Accent 5"/>
    <w:basedOn w:val="NormalTablo"/>
    <w:uiPriority w:val="67"/>
    <w:rsid w:val="008E7AE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stbilgi">
    <w:name w:val="Üstbilgi"/>
    <w:basedOn w:val="Normal"/>
    <w:link w:val="stbilgiChar"/>
    <w:unhideWhenUsed/>
    <w:rsid w:val="00DD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550D"/>
  </w:style>
  <w:style w:type="paragraph" w:styleId="Altbilgi">
    <w:name w:val="Altbilgi"/>
    <w:basedOn w:val="Normal"/>
    <w:link w:val="AltbilgiChar"/>
    <w:uiPriority w:val="99"/>
    <w:unhideWhenUsed/>
    <w:rsid w:val="00DD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550D"/>
  </w:style>
  <w:style w:type="character" w:styleId="SayfaNumaras">
    <w:name w:val="page number"/>
    <w:basedOn w:val="VarsaylanParagrafYazTipi"/>
    <w:rsid w:val="00340822"/>
  </w:style>
  <w:style w:type="paragraph" w:styleId="GvdeMetni2">
    <w:name w:val="Body Text 2"/>
    <w:basedOn w:val="Normal"/>
    <w:link w:val="GvdeMetni2Char"/>
    <w:rsid w:val="00340822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tr-TR"/>
    </w:rPr>
  </w:style>
  <w:style w:type="character" w:customStyle="1" w:styleId="GvdeMetni2Char">
    <w:name w:val="Gövde Metni 2 Char"/>
    <w:link w:val="GvdeMetni2"/>
    <w:rsid w:val="0034082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zmlenmeyenBahsetme">
    <w:name w:val="Çözümlenmeyen Bahsetme"/>
    <w:uiPriority w:val="99"/>
    <w:semiHidden/>
    <w:unhideWhenUsed/>
    <w:rsid w:val="00C21A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diagramQuickStyle" Target="diagrams/quickStyle6.xml"/><Relationship Id="rId3" Type="http://schemas.openxmlformats.org/officeDocument/2006/relationships/settings" Target="settings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41" Type="http://schemas.microsoft.com/office/2007/relationships/diagramDrawing" Target="diagrams/drawing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lderankara.org" TargetMode="Externa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10" Type="http://schemas.openxmlformats.org/officeDocument/2006/relationships/hyperlink" Target="http://www.kalderankara.org" TargetMode="Externa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EC5A98-53E6-4588-9AD5-019F41787A4F}" type="doc">
      <dgm:prSet loTypeId="urn:microsoft.com/office/officeart/2005/8/layout/chevron2" loCatId="list" qsTypeId="urn:microsoft.com/office/officeart/2005/8/quickstyle/simple5" qsCatId="simple" csTypeId="urn:microsoft.com/office/officeart/2005/8/colors/accent5_4" csCatId="accent5" phldr="1"/>
      <dgm:spPr/>
    </dgm:pt>
    <dgm:pt modelId="{847B1F60-D7FF-4C40-A690-538C77A39879}">
      <dgm:prSet phldrT="[Metin]"/>
      <dgm:spPr>
        <a:xfrm rot="5400000">
          <a:off x="-134778" y="134778"/>
          <a:ext cx="898524" cy="628967"/>
        </a:xfrm>
        <a:prstGeom prst="chevron">
          <a:avLst/>
        </a:prstGeom>
        <a:gradFill rotWithShape="0">
          <a:gsLst>
            <a:gs pos="0">
              <a:srgbClr val="4BACC6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12EE3ED7-25D8-46E8-A9C2-E207C094C04B}" type="parTrans" cxnId="{93C252CC-C321-4D8A-8A99-6C762C0C768C}">
      <dgm:prSet/>
      <dgm:spPr/>
      <dgm:t>
        <a:bodyPr/>
        <a:lstStyle/>
        <a:p>
          <a:endParaRPr lang="tr-TR"/>
        </a:p>
      </dgm:t>
    </dgm:pt>
    <dgm:pt modelId="{968F11EA-2FCB-411A-B627-EEE2FCB46814}" type="sibTrans" cxnId="{93C252CC-C321-4D8A-8A99-6C762C0C768C}">
      <dgm:prSet/>
      <dgm:spPr/>
      <dgm:t>
        <a:bodyPr/>
        <a:lstStyle/>
        <a:p>
          <a:endParaRPr lang="tr-TR"/>
        </a:p>
      </dgm:t>
    </dgm:pt>
    <dgm:pt modelId="{7D2F8635-21FA-4195-A172-58D5121A9FC9}" type="pres">
      <dgm:prSet presAssocID="{DFEC5A98-53E6-4588-9AD5-019F41787A4F}" presName="linearFlow" presStyleCnt="0">
        <dgm:presLayoutVars>
          <dgm:dir/>
          <dgm:animLvl val="lvl"/>
          <dgm:resizeHandles val="exact"/>
        </dgm:presLayoutVars>
      </dgm:prSet>
      <dgm:spPr/>
    </dgm:pt>
    <dgm:pt modelId="{01628D23-6945-4EF7-BCE3-FE1770F10B92}" type="pres">
      <dgm:prSet presAssocID="{847B1F60-D7FF-4C40-A690-538C77A39879}" presName="composite" presStyleCnt="0"/>
      <dgm:spPr/>
    </dgm:pt>
    <dgm:pt modelId="{B08E3C56-CCDB-43E1-9E59-C09DA18082A3}" type="pres">
      <dgm:prSet presAssocID="{847B1F60-D7FF-4C40-A690-538C77A39879}" presName="parentText" presStyleLbl="alignNode1" presStyleIdx="0" presStyleCnt="1" custLinFactNeighborX="-84737" custLinFactNeighborY="2807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78DCA8A-D0D9-43C9-A7A7-7AC6DA339D14}" type="pres">
      <dgm:prSet presAssocID="{847B1F60-D7FF-4C40-A690-538C77A39879}" presName="descendantText" presStyleLbl="alignAcc1" presStyleIdx="0" presStyleCnt="1">
        <dgm:presLayoutVars>
          <dgm:bulletEnabled val="1"/>
        </dgm:presLayoutVars>
      </dgm:prSet>
      <dgm:spPr>
        <a:xfrm rot="5400000">
          <a:off x="3538140" y="-2909173"/>
          <a:ext cx="584041" cy="640238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</dgm:pt>
  </dgm:ptLst>
  <dgm:cxnLst>
    <dgm:cxn modelId="{7A5F81A8-AB64-4DF4-A46D-F6E7F03C32EC}" type="presOf" srcId="{DFEC5A98-53E6-4588-9AD5-019F41787A4F}" destId="{7D2F8635-21FA-4195-A172-58D5121A9FC9}" srcOrd="0" destOrd="0" presId="urn:microsoft.com/office/officeart/2005/8/layout/chevron2"/>
    <dgm:cxn modelId="{93C252CC-C321-4D8A-8A99-6C762C0C768C}" srcId="{DFEC5A98-53E6-4588-9AD5-019F41787A4F}" destId="{847B1F60-D7FF-4C40-A690-538C77A39879}" srcOrd="0" destOrd="0" parTransId="{12EE3ED7-25D8-46E8-A9C2-E207C094C04B}" sibTransId="{968F11EA-2FCB-411A-B627-EEE2FCB46814}"/>
    <dgm:cxn modelId="{29B3FE5E-D0F3-4B5F-8ECA-1B1042C06A14}" type="presOf" srcId="{847B1F60-D7FF-4C40-A690-538C77A39879}" destId="{B08E3C56-CCDB-43E1-9E59-C09DA18082A3}" srcOrd="0" destOrd="0" presId="urn:microsoft.com/office/officeart/2005/8/layout/chevron2"/>
    <dgm:cxn modelId="{7852F999-952D-482F-9EEE-F83209114029}" type="presParOf" srcId="{7D2F8635-21FA-4195-A172-58D5121A9FC9}" destId="{01628D23-6945-4EF7-BCE3-FE1770F10B92}" srcOrd="0" destOrd="0" presId="urn:microsoft.com/office/officeart/2005/8/layout/chevron2"/>
    <dgm:cxn modelId="{D892CE1A-C02E-42CC-854A-0D1AB955910D}" type="presParOf" srcId="{01628D23-6945-4EF7-BCE3-FE1770F10B92}" destId="{B08E3C56-CCDB-43E1-9E59-C09DA18082A3}" srcOrd="0" destOrd="0" presId="urn:microsoft.com/office/officeart/2005/8/layout/chevron2"/>
    <dgm:cxn modelId="{D7E2022F-958C-4F48-8500-45B339CF9C4C}" type="presParOf" srcId="{01628D23-6945-4EF7-BCE3-FE1770F10B92}" destId="{A78DCA8A-D0D9-43C9-A7A7-7AC6DA339D1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EC5A98-53E6-4588-9AD5-019F41787A4F}" type="doc">
      <dgm:prSet loTypeId="urn:microsoft.com/office/officeart/2005/8/layout/chevron2" loCatId="list" qsTypeId="urn:microsoft.com/office/officeart/2005/8/quickstyle/simple5" qsCatId="simple" csTypeId="urn:microsoft.com/office/officeart/2005/8/colors/accent5_4" csCatId="accent5" phldr="1"/>
      <dgm:spPr/>
    </dgm:pt>
    <dgm:pt modelId="{847B1F60-D7FF-4C40-A690-538C77A39879}">
      <dgm:prSet phldrT="[Metin]"/>
      <dgm:spPr>
        <a:xfrm rot="5400000">
          <a:off x="-134778" y="134778"/>
          <a:ext cx="898524" cy="628967"/>
        </a:xfrm>
        <a:prstGeom prst="chevron">
          <a:avLst/>
        </a:prstGeom>
        <a:gradFill rotWithShape="0">
          <a:gsLst>
            <a:gs pos="0">
              <a:srgbClr val="4BACC6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12EE3ED7-25D8-46E8-A9C2-E207C094C04B}" type="parTrans" cxnId="{93C252CC-C321-4D8A-8A99-6C762C0C768C}">
      <dgm:prSet/>
      <dgm:spPr/>
      <dgm:t>
        <a:bodyPr/>
        <a:lstStyle/>
        <a:p>
          <a:endParaRPr lang="tr-TR"/>
        </a:p>
      </dgm:t>
    </dgm:pt>
    <dgm:pt modelId="{968F11EA-2FCB-411A-B627-EEE2FCB46814}" type="sibTrans" cxnId="{93C252CC-C321-4D8A-8A99-6C762C0C768C}">
      <dgm:prSet/>
      <dgm:spPr/>
      <dgm:t>
        <a:bodyPr/>
        <a:lstStyle/>
        <a:p>
          <a:endParaRPr lang="tr-TR"/>
        </a:p>
      </dgm:t>
    </dgm:pt>
    <dgm:pt modelId="{7D2F8635-21FA-4195-A172-58D5121A9FC9}" type="pres">
      <dgm:prSet presAssocID="{DFEC5A98-53E6-4588-9AD5-019F41787A4F}" presName="linearFlow" presStyleCnt="0">
        <dgm:presLayoutVars>
          <dgm:dir/>
          <dgm:animLvl val="lvl"/>
          <dgm:resizeHandles val="exact"/>
        </dgm:presLayoutVars>
      </dgm:prSet>
      <dgm:spPr/>
    </dgm:pt>
    <dgm:pt modelId="{01628D23-6945-4EF7-BCE3-FE1770F10B92}" type="pres">
      <dgm:prSet presAssocID="{847B1F60-D7FF-4C40-A690-538C77A39879}" presName="composite" presStyleCnt="0"/>
      <dgm:spPr/>
    </dgm:pt>
    <dgm:pt modelId="{B08E3C56-CCDB-43E1-9E59-C09DA18082A3}" type="pres">
      <dgm:prSet presAssocID="{847B1F60-D7FF-4C40-A690-538C77A39879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78DCA8A-D0D9-43C9-A7A7-7AC6DA339D14}" type="pres">
      <dgm:prSet presAssocID="{847B1F60-D7FF-4C40-A690-538C77A39879}" presName="descendantText" presStyleLbl="alignAcc1" presStyleIdx="0" presStyleCnt="1">
        <dgm:presLayoutVars>
          <dgm:bulletEnabled val="1"/>
        </dgm:presLayoutVars>
      </dgm:prSet>
      <dgm:spPr>
        <a:xfrm rot="5400000">
          <a:off x="3538140" y="-2909173"/>
          <a:ext cx="584041" cy="640238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</dgm:pt>
  </dgm:ptLst>
  <dgm:cxnLst>
    <dgm:cxn modelId="{E32EE3F3-722E-4D3F-9186-224844CFAA48}" type="presOf" srcId="{847B1F60-D7FF-4C40-A690-538C77A39879}" destId="{B08E3C56-CCDB-43E1-9E59-C09DA18082A3}" srcOrd="0" destOrd="0" presId="urn:microsoft.com/office/officeart/2005/8/layout/chevron2"/>
    <dgm:cxn modelId="{93C252CC-C321-4D8A-8A99-6C762C0C768C}" srcId="{DFEC5A98-53E6-4588-9AD5-019F41787A4F}" destId="{847B1F60-D7FF-4C40-A690-538C77A39879}" srcOrd="0" destOrd="0" parTransId="{12EE3ED7-25D8-46E8-A9C2-E207C094C04B}" sibTransId="{968F11EA-2FCB-411A-B627-EEE2FCB46814}"/>
    <dgm:cxn modelId="{60746EAE-5619-4757-85CF-AFF8083E1AC6}" type="presOf" srcId="{DFEC5A98-53E6-4588-9AD5-019F41787A4F}" destId="{7D2F8635-21FA-4195-A172-58D5121A9FC9}" srcOrd="0" destOrd="0" presId="urn:microsoft.com/office/officeart/2005/8/layout/chevron2"/>
    <dgm:cxn modelId="{1E79FC9B-95C4-4A7C-9A97-0A01FFC05D28}" type="presParOf" srcId="{7D2F8635-21FA-4195-A172-58D5121A9FC9}" destId="{01628D23-6945-4EF7-BCE3-FE1770F10B92}" srcOrd="0" destOrd="0" presId="urn:microsoft.com/office/officeart/2005/8/layout/chevron2"/>
    <dgm:cxn modelId="{D863BC74-5B9E-4D8E-8024-E9DA011E550F}" type="presParOf" srcId="{01628D23-6945-4EF7-BCE3-FE1770F10B92}" destId="{B08E3C56-CCDB-43E1-9E59-C09DA18082A3}" srcOrd="0" destOrd="0" presId="urn:microsoft.com/office/officeart/2005/8/layout/chevron2"/>
    <dgm:cxn modelId="{218C8870-DF89-4E9F-A0C3-CEF6FEE8B2DD}" type="presParOf" srcId="{01628D23-6945-4EF7-BCE3-FE1770F10B92}" destId="{A78DCA8A-D0D9-43C9-A7A7-7AC6DA339D1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FEC5A98-53E6-4588-9AD5-019F41787A4F}" type="doc">
      <dgm:prSet loTypeId="urn:microsoft.com/office/officeart/2005/8/layout/chevron2" loCatId="list" qsTypeId="urn:microsoft.com/office/officeart/2005/8/quickstyle/simple5" qsCatId="simple" csTypeId="urn:microsoft.com/office/officeart/2005/8/colors/accent5_4" csCatId="accent5" phldr="1"/>
      <dgm:spPr/>
    </dgm:pt>
    <dgm:pt modelId="{847B1F60-D7FF-4C40-A690-538C77A39879}">
      <dgm:prSet phldrT="[Metin]"/>
      <dgm:spPr>
        <a:xfrm rot="5400000">
          <a:off x="-127098" y="136671"/>
          <a:ext cx="888952" cy="634755"/>
        </a:xfrm>
        <a:prstGeom prst="chevron">
          <a:avLst/>
        </a:prstGeom>
        <a:gradFill rotWithShape="0">
          <a:gsLst>
            <a:gs pos="0">
              <a:srgbClr val="4BACC6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12EE3ED7-25D8-46E8-A9C2-E207C094C04B}" type="parTrans" cxnId="{93C252CC-C321-4D8A-8A99-6C762C0C768C}">
      <dgm:prSet/>
      <dgm:spPr/>
      <dgm:t>
        <a:bodyPr/>
        <a:lstStyle/>
        <a:p>
          <a:endParaRPr lang="tr-TR"/>
        </a:p>
      </dgm:t>
    </dgm:pt>
    <dgm:pt modelId="{968F11EA-2FCB-411A-B627-EEE2FCB46814}" type="sibTrans" cxnId="{93C252CC-C321-4D8A-8A99-6C762C0C768C}">
      <dgm:prSet/>
      <dgm:spPr/>
      <dgm:t>
        <a:bodyPr/>
        <a:lstStyle/>
        <a:p>
          <a:endParaRPr lang="tr-TR"/>
        </a:p>
      </dgm:t>
    </dgm:pt>
    <dgm:pt modelId="{7D2F8635-21FA-4195-A172-58D5121A9FC9}" type="pres">
      <dgm:prSet presAssocID="{DFEC5A98-53E6-4588-9AD5-019F41787A4F}" presName="linearFlow" presStyleCnt="0">
        <dgm:presLayoutVars>
          <dgm:dir/>
          <dgm:animLvl val="lvl"/>
          <dgm:resizeHandles val="exact"/>
        </dgm:presLayoutVars>
      </dgm:prSet>
      <dgm:spPr/>
    </dgm:pt>
    <dgm:pt modelId="{01628D23-6945-4EF7-BCE3-FE1770F10B92}" type="pres">
      <dgm:prSet presAssocID="{847B1F60-D7FF-4C40-A690-538C77A39879}" presName="composite" presStyleCnt="0"/>
      <dgm:spPr/>
    </dgm:pt>
    <dgm:pt modelId="{B08E3C56-CCDB-43E1-9E59-C09DA18082A3}" type="pres">
      <dgm:prSet presAssocID="{847B1F60-D7FF-4C40-A690-538C77A39879}" presName="parentText" presStyleLbl="alignNode1" presStyleIdx="0" presStyleCnt="1" custScaleX="171838" custScaleY="168400" custLinFactNeighborX="-36852" custLinFactNeighborY="18846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78DCA8A-D0D9-43C9-A7A7-7AC6DA339D14}" type="pres">
      <dgm:prSet presAssocID="{847B1F60-D7FF-4C40-A690-538C77A39879}" presName="descendantText" presStyleLbl="alignAcc1" presStyleIdx="0" presStyleCnt="1" custScaleY="190899">
        <dgm:presLayoutVars>
          <dgm:bulletEnabled val="1"/>
        </dgm:presLayoutVars>
      </dgm:prSet>
      <dgm:spPr>
        <a:xfrm rot="5400000">
          <a:off x="3437422" y="-2786463"/>
          <a:ext cx="658583" cy="628856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</dgm:pt>
  </dgm:ptLst>
  <dgm:cxnLst>
    <dgm:cxn modelId="{93C252CC-C321-4D8A-8A99-6C762C0C768C}" srcId="{DFEC5A98-53E6-4588-9AD5-019F41787A4F}" destId="{847B1F60-D7FF-4C40-A690-538C77A39879}" srcOrd="0" destOrd="0" parTransId="{12EE3ED7-25D8-46E8-A9C2-E207C094C04B}" sibTransId="{968F11EA-2FCB-411A-B627-EEE2FCB46814}"/>
    <dgm:cxn modelId="{0864C842-9EC5-4EB5-82C6-ABA19A0728A9}" type="presOf" srcId="{847B1F60-D7FF-4C40-A690-538C77A39879}" destId="{B08E3C56-CCDB-43E1-9E59-C09DA18082A3}" srcOrd="0" destOrd="0" presId="urn:microsoft.com/office/officeart/2005/8/layout/chevron2"/>
    <dgm:cxn modelId="{DF686087-4DA8-4FBC-84D6-F26C2725A564}" type="presOf" srcId="{DFEC5A98-53E6-4588-9AD5-019F41787A4F}" destId="{7D2F8635-21FA-4195-A172-58D5121A9FC9}" srcOrd="0" destOrd="0" presId="urn:microsoft.com/office/officeart/2005/8/layout/chevron2"/>
    <dgm:cxn modelId="{0BA71AA2-6443-407C-93E6-42638469DE61}" type="presParOf" srcId="{7D2F8635-21FA-4195-A172-58D5121A9FC9}" destId="{01628D23-6945-4EF7-BCE3-FE1770F10B92}" srcOrd="0" destOrd="0" presId="urn:microsoft.com/office/officeart/2005/8/layout/chevron2"/>
    <dgm:cxn modelId="{3B2A92AD-EB4E-4806-8D2C-08A549C201D3}" type="presParOf" srcId="{01628D23-6945-4EF7-BCE3-FE1770F10B92}" destId="{B08E3C56-CCDB-43E1-9E59-C09DA18082A3}" srcOrd="0" destOrd="0" presId="urn:microsoft.com/office/officeart/2005/8/layout/chevron2"/>
    <dgm:cxn modelId="{12EB1017-A4B0-4034-8005-8D82383C4789}" type="presParOf" srcId="{01628D23-6945-4EF7-BCE3-FE1770F10B92}" destId="{A78DCA8A-D0D9-43C9-A7A7-7AC6DA339D1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FEC5A98-53E6-4588-9AD5-019F41787A4F}" type="doc">
      <dgm:prSet loTypeId="urn:microsoft.com/office/officeart/2005/8/layout/chevron2" loCatId="list" qsTypeId="urn:microsoft.com/office/officeart/2005/8/quickstyle/simple5" qsCatId="simple" csTypeId="urn:microsoft.com/office/officeart/2005/8/colors/accent5_4" csCatId="accent5" phldr="1"/>
      <dgm:spPr/>
    </dgm:pt>
    <dgm:pt modelId="{847B1F60-D7FF-4C40-A690-538C77A39879}">
      <dgm:prSet phldrT="[Metin]"/>
      <dgm:spPr>
        <a:xfrm rot="5400000">
          <a:off x="-134778" y="134778"/>
          <a:ext cx="898524" cy="628967"/>
        </a:xfrm>
        <a:prstGeom prst="chevron">
          <a:avLst/>
        </a:prstGeom>
        <a:gradFill rotWithShape="0">
          <a:gsLst>
            <a:gs pos="0">
              <a:srgbClr val="4BACC6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12EE3ED7-25D8-46E8-A9C2-E207C094C04B}" type="parTrans" cxnId="{93C252CC-C321-4D8A-8A99-6C762C0C768C}">
      <dgm:prSet/>
      <dgm:spPr/>
      <dgm:t>
        <a:bodyPr/>
        <a:lstStyle/>
        <a:p>
          <a:endParaRPr lang="tr-TR"/>
        </a:p>
      </dgm:t>
    </dgm:pt>
    <dgm:pt modelId="{968F11EA-2FCB-411A-B627-EEE2FCB46814}" type="sibTrans" cxnId="{93C252CC-C321-4D8A-8A99-6C762C0C768C}">
      <dgm:prSet/>
      <dgm:spPr/>
      <dgm:t>
        <a:bodyPr/>
        <a:lstStyle/>
        <a:p>
          <a:endParaRPr lang="tr-TR"/>
        </a:p>
      </dgm:t>
    </dgm:pt>
    <dgm:pt modelId="{7D2F8635-21FA-4195-A172-58D5121A9FC9}" type="pres">
      <dgm:prSet presAssocID="{DFEC5A98-53E6-4588-9AD5-019F41787A4F}" presName="linearFlow" presStyleCnt="0">
        <dgm:presLayoutVars>
          <dgm:dir/>
          <dgm:animLvl val="lvl"/>
          <dgm:resizeHandles val="exact"/>
        </dgm:presLayoutVars>
      </dgm:prSet>
      <dgm:spPr/>
    </dgm:pt>
    <dgm:pt modelId="{01628D23-6945-4EF7-BCE3-FE1770F10B92}" type="pres">
      <dgm:prSet presAssocID="{847B1F60-D7FF-4C40-A690-538C77A39879}" presName="composite" presStyleCnt="0"/>
      <dgm:spPr/>
    </dgm:pt>
    <dgm:pt modelId="{B08E3C56-CCDB-43E1-9E59-C09DA18082A3}" type="pres">
      <dgm:prSet presAssocID="{847B1F60-D7FF-4C40-A690-538C77A39879}" presName="parentText" presStyleLbl="alignNode1" presStyleIdx="0" presStyleCnt="1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A78DCA8A-D0D9-43C9-A7A7-7AC6DA339D14}" type="pres">
      <dgm:prSet presAssocID="{847B1F60-D7FF-4C40-A690-538C77A39879}" presName="descendantText" presStyleLbl="alignAcc1" presStyleIdx="0" presStyleCnt="1">
        <dgm:presLayoutVars>
          <dgm:bulletEnabled val="1"/>
        </dgm:presLayoutVars>
      </dgm:prSet>
      <dgm:spPr>
        <a:xfrm rot="5400000">
          <a:off x="3538140" y="-2909173"/>
          <a:ext cx="584041" cy="640238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</dgm:pt>
  </dgm:ptLst>
  <dgm:cxnLst>
    <dgm:cxn modelId="{93C252CC-C321-4D8A-8A99-6C762C0C768C}" srcId="{DFEC5A98-53E6-4588-9AD5-019F41787A4F}" destId="{847B1F60-D7FF-4C40-A690-538C77A39879}" srcOrd="0" destOrd="0" parTransId="{12EE3ED7-25D8-46E8-A9C2-E207C094C04B}" sibTransId="{968F11EA-2FCB-411A-B627-EEE2FCB46814}"/>
    <dgm:cxn modelId="{8E66FAD5-2B10-46CA-BB85-9D4EF40B5DFF}" type="presOf" srcId="{847B1F60-D7FF-4C40-A690-538C77A39879}" destId="{B08E3C56-CCDB-43E1-9E59-C09DA18082A3}" srcOrd="0" destOrd="0" presId="urn:microsoft.com/office/officeart/2005/8/layout/chevron2"/>
    <dgm:cxn modelId="{DFAD5139-FDE3-47A6-ABDE-949449F1E9F5}" type="presOf" srcId="{DFEC5A98-53E6-4588-9AD5-019F41787A4F}" destId="{7D2F8635-21FA-4195-A172-58D5121A9FC9}" srcOrd="0" destOrd="0" presId="urn:microsoft.com/office/officeart/2005/8/layout/chevron2"/>
    <dgm:cxn modelId="{ADE54B47-5FC7-4ADD-A511-EBBCD739BFAB}" type="presParOf" srcId="{7D2F8635-21FA-4195-A172-58D5121A9FC9}" destId="{01628D23-6945-4EF7-BCE3-FE1770F10B92}" srcOrd="0" destOrd="0" presId="urn:microsoft.com/office/officeart/2005/8/layout/chevron2"/>
    <dgm:cxn modelId="{202AA7EA-FEDF-4910-B1EF-F01D233D03AC}" type="presParOf" srcId="{01628D23-6945-4EF7-BCE3-FE1770F10B92}" destId="{B08E3C56-CCDB-43E1-9E59-C09DA18082A3}" srcOrd="0" destOrd="0" presId="urn:microsoft.com/office/officeart/2005/8/layout/chevron2"/>
    <dgm:cxn modelId="{EC59538E-A8C2-43DF-BCF9-D43A4B68DA47}" type="presParOf" srcId="{01628D23-6945-4EF7-BCE3-FE1770F10B92}" destId="{A78DCA8A-D0D9-43C9-A7A7-7AC6DA339D1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FEC5A98-53E6-4588-9AD5-019F41787A4F}" type="doc">
      <dgm:prSet loTypeId="urn:microsoft.com/office/officeart/2005/8/layout/chevron2" loCatId="list" qsTypeId="urn:microsoft.com/office/officeart/2005/8/quickstyle/simple5" qsCatId="simple" csTypeId="urn:microsoft.com/office/officeart/2005/8/colors/accent5_4" csCatId="accent5" phldr="1"/>
      <dgm:spPr/>
    </dgm:pt>
    <dgm:pt modelId="{847B1F60-D7FF-4C40-A690-538C77A39879}">
      <dgm:prSet phldrT="[Metin]"/>
      <dgm:spPr>
        <a:xfrm rot="5400000">
          <a:off x="-134778" y="134778"/>
          <a:ext cx="898524" cy="628967"/>
        </a:xfrm>
        <a:prstGeom prst="chevron">
          <a:avLst/>
        </a:prstGeom>
        <a:gradFill rotWithShape="0">
          <a:gsLst>
            <a:gs pos="0">
              <a:srgbClr val="4BACC6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12EE3ED7-25D8-46E8-A9C2-E207C094C04B}" type="parTrans" cxnId="{93C252CC-C321-4D8A-8A99-6C762C0C768C}">
      <dgm:prSet/>
      <dgm:spPr/>
      <dgm:t>
        <a:bodyPr/>
        <a:lstStyle/>
        <a:p>
          <a:endParaRPr lang="tr-TR"/>
        </a:p>
      </dgm:t>
    </dgm:pt>
    <dgm:pt modelId="{968F11EA-2FCB-411A-B627-EEE2FCB46814}" type="sibTrans" cxnId="{93C252CC-C321-4D8A-8A99-6C762C0C768C}">
      <dgm:prSet/>
      <dgm:spPr/>
      <dgm:t>
        <a:bodyPr/>
        <a:lstStyle/>
        <a:p>
          <a:endParaRPr lang="tr-TR"/>
        </a:p>
      </dgm:t>
    </dgm:pt>
    <dgm:pt modelId="{7D2F8635-21FA-4195-A172-58D5121A9FC9}" type="pres">
      <dgm:prSet presAssocID="{DFEC5A98-53E6-4588-9AD5-019F41787A4F}" presName="linearFlow" presStyleCnt="0">
        <dgm:presLayoutVars>
          <dgm:dir/>
          <dgm:animLvl val="lvl"/>
          <dgm:resizeHandles val="exact"/>
        </dgm:presLayoutVars>
      </dgm:prSet>
      <dgm:spPr/>
    </dgm:pt>
    <dgm:pt modelId="{01628D23-6945-4EF7-BCE3-FE1770F10B92}" type="pres">
      <dgm:prSet presAssocID="{847B1F60-D7FF-4C40-A690-538C77A39879}" presName="composite" presStyleCnt="0"/>
      <dgm:spPr/>
    </dgm:pt>
    <dgm:pt modelId="{B08E3C56-CCDB-43E1-9E59-C09DA18082A3}" type="pres">
      <dgm:prSet presAssocID="{847B1F60-D7FF-4C40-A690-538C77A39879}" presName="parentText" presStyleLbl="alignNode1" presStyleIdx="0" presStyleCnt="1" custLinFactNeighborX="0" custLinFactNeighborY="-38478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A78DCA8A-D0D9-43C9-A7A7-7AC6DA339D14}" type="pres">
      <dgm:prSet presAssocID="{847B1F60-D7FF-4C40-A690-538C77A39879}" presName="descendantText" presStyleLbl="alignAcc1" presStyleIdx="0" presStyleCnt="1" custLinFactNeighborX="294" custLinFactNeighborY="-32393">
        <dgm:presLayoutVars>
          <dgm:bulletEnabled val="1"/>
        </dgm:presLayoutVars>
      </dgm:prSet>
      <dgm:spPr>
        <a:xfrm rot="5400000">
          <a:off x="3538140" y="-2909173"/>
          <a:ext cx="584041" cy="640238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</dgm:pt>
  </dgm:ptLst>
  <dgm:cxnLst>
    <dgm:cxn modelId="{D4221022-3E22-4844-A3D0-E310540A28D6}" type="presOf" srcId="{847B1F60-D7FF-4C40-A690-538C77A39879}" destId="{B08E3C56-CCDB-43E1-9E59-C09DA18082A3}" srcOrd="0" destOrd="0" presId="urn:microsoft.com/office/officeart/2005/8/layout/chevron2"/>
    <dgm:cxn modelId="{369FA31B-B33A-466B-BDAC-C5C3D0F67222}" type="presOf" srcId="{DFEC5A98-53E6-4588-9AD5-019F41787A4F}" destId="{7D2F8635-21FA-4195-A172-58D5121A9FC9}" srcOrd="0" destOrd="0" presId="urn:microsoft.com/office/officeart/2005/8/layout/chevron2"/>
    <dgm:cxn modelId="{93C252CC-C321-4D8A-8A99-6C762C0C768C}" srcId="{DFEC5A98-53E6-4588-9AD5-019F41787A4F}" destId="{847B1F60-D7FF-4C40-A690-538C77A39879}" srcOrd="0" destOrd="0" parTransId="{12EE3ED7-25D8-46E8-A9C2-E207C094C04B}" sibTransId="{968F11EA-2FCB-411A-B627-EEE2FCB46814}"/>
    <dgm:cxn modelId="{0A2E839F-CDB5-48CA-895A-1D93298312E8}" type="presParOf" srcId="{7D2F8635-21FA-4195-A172-58D5121A9FC9}" destId="{01628D23-6945-4EF7-BCE3-FE1770F10B92}" srcOrd="0" destOrd="0" presId="urn:microsoft.com/office/officeart/2005/8/layout/chevron2"/>
    <dgm:cxn modelId="{87EC36F6-167A-4DCB-84A8-FAF556EE2BF7}" type="presParOf" srcId="{01628D23-6945-4EF7-BCE3-FE1770F10B92}" destId="{B08E3C56-CCDB-43E1-9E59-C09DA18082A3}" srcOrd="0" destOrd="0" presId="urn:microsoft.com/office/officeart/2005/8/layout/chevron2"/>
    <dgm:cxn modelId="{8B0A8B76-EEC7-4621-8710-B5CFE6ED3540}" type="presParOf" srcId="{01628D23-6945-4EF7-BCE3-FE1770F10B92}" destId="{A78DCA8A-D0D9-43C9-A7A7-7AC6DA339D1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FEC5A98-53E6-4588-9AD5-019F41787A4F}" type="doc">
      <dgm:prSet loTypeId="urn:microsoft.com/office/officeart/2005/8/layout/chevron2" loCatId="list" qsTypeId="urn:microsoft.com/office/officeart/2005/8/quickstyle/simple5" qsCatId="simple" csTypeId="urn:microsoft.com/office/officeart/2005/8/colors/accent5_4" csCatId="accent5" phldr="1"/>
      <dgm:spPr/>
    </dgm:pt>
    <dgm:pt modelId="{847B1F60-D7FF-4C40-A690-538C77A39879}">
      <dgm:prSet phldrT="[Metin]"/>
      <dgm:spPr>
        <a:xfrm rot="5400000">
          <a:off x="-134778" y="134778"/>
          <a:ext cx="898524" cy="628967"/>
        </a:xfrm>
        <a:prstGeom prst="chevron">
          <a:avLst/>
        </a:prstGeom>
        <a:gradFill rotWithShape="0">
          <a:gsLst>
            <a:gs pos="0">
              <a:srgbClr val="4BACC6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12EE3ED7-25D8-46E8-A9C2-E207C094C04B}" type="parTrans" cxnId="{93C252CC-C321-4D8A-8A99-6C762C0C768C}">
      <dgm:prSet/>
      <dgm:spPr/>
      <dgm:t>
        <a:bodyPr/>
        <a:lstStyle/>
        <a:p>
          <a:endParaRPr lang="tr-TR"/>
        </a:p>
      </dgm:t>
    </dgm:pt>
    <dgm:pt modelId="{968F11EA-2FCB-411A-B627-EEE2FCB46814}" type="sibTrans" cxnId="{93C252CC-C321-4D8A-8A99-6C762C0C768C}">
      <dgm:prSet/>
      <dgm:spPr/>
      <dgm:t>
        <a:bodyPr/>
        <a:lstStyle/>
        <a:p>
          <a:endParaRPr lang="tr-TR"/>
        </a:p>
      </dgm:t>
    </dgm:pt>
    <dgm:pt modelId="{7D2F8635-21FA-4195-A172-58D5121A9FC9}" type="pres">
      <dgm:prSet presAssocID="{DFEC5A98-53E6-4588-9AD5-019F41787A4F}" presName="linearFlow" presStyleCnt="0">
        <dgm:presLayoutVars>
          <dgm:dir/>
          <dgm:animLvl val="lvl"/>
          <dgm:resizeHandles val="exact"/>
        </dgm:presLayoutVars>
      </dgm:prSet>
      <dgm:spPr/>
    </dgm:pt>
    <dgm:pt modelId="{01628D23-6945-4EF7-BCE3-FE1770F10B92}" type="pres">
      <dgm:prSet presAssocID="{847B1F60-D7FF-4C40-A690-538C77A39879}" presName="composite" presStyleCnt="0"/>
      <dgm:spPr/>
    </dgm:pt>
    <dgm:pt modelId="{B08E3C56-CCDB-43E1-9E59-C09DA18082A3}" type="pres">
      <dgm:prSet presAssocID="{847B1F60-D7FF-4C40-A690-538C77A39879}" presName="parentText" presStyleLbl="alignNode1" presStyleIdx="0" presStyleCnt="1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A78DCA8A-D0D9-43C9-A7A7-7AC6DA339D14}" type="pres">
      <dgm:prSet presAssocID="{847B1F60-D7FF-4C40-A690-538C77A39879}" presName="descendantText" presStyleLbl="alignAcc1" presStyleIdx="0" presStyleCnt="1">
        <dgm:presLayoutVars>
          <dgm:bulletEnabled val="1"/>
        </dgm:presLayoutVars>
      </dgm:prSet>
      <dgm:spPr>
        <a:xfrm rot="5400000">
          <a:off x="3538140" y="-2909173"/>
          <a:ext cx="584041" cy="640238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</dgm:pt>
  </dgm:ptLst>
  <dgm:cxnLst>
    <dgm:cxn modelId="{BC356CC0-19B2-4089-812B-CAA7DB323EF9}" type="presOf" srcId="{847B1F60-D7FF-4C40-A690-538C77A39879}" destId="{B08E3C56-CCDB-43E1-9E59-C09DA18082A3}" srcOrd="0" destOrd="0" presId="urn:microsoft.com/office/officeart/2005/8/layout/chevron2"/>
    <dgm:cxn modelId="{BD02B804-8B3D-4B6D-B5D2-D3441628F351}" type="presOf" srcId="{DFEC5A98-53E6-4588-9AD5-019F41787A4F}" destId="{7D2F8635-21FA-4195-A172-58D5121A9FC9}" srcOrd="0" destOrd="0" presId="urn:microsoft.com/office/officeart/2005/8/layout/chevron2"/>
    <dgm:cxn modelId="{93C252CC-C321-4D8A-8A99-6C762C0C768C}" srcId="{DFEC5A98-53E6-4588-9AD5-019F41787A4F}" destId="{847B1F60-D7FF-4C40-A690-538C77A39879}" srcOrd="0" destOrd="0" parTransId="{12EE3ED7-25D8-46E8-A9C2-E207C094C04B}" sibTransId="{968F11EA-2FCB-411A-B627-EEE2FCB46814}"/>
    <dgm:cxn modelId="{E37C8BD3-EA60-47E5-8B3A-558A4489F79F}" type="presParOf" srcId="{7D2F8635-21FA-4195-A172-58D5121A9FC9}" destId="{01628D23-6945-4EF7-BCE3-FE1770F10B92}" srcOrd="0" destOrd="0" presId="urn:microsoft.com/office/officeart/2005/8/layout/chevron2"/>
    <dgm:cxn modelId="{EA03190C-D692-4FC5-BEC2-F4323CC7C41F}" type="presParOf" srcId="{01628D23-6945-4EF7-BCE3-FE1770F10B92}" destId="{B08E3C56-CCDB-43E1-9E59-C09DA18082A3}" srcOrd="0" destOrd="0" presId="urn:microsoft.com/office/officeart/2005/8/layout/chevron2"/>
    <dgm:cxn modelId="{FE044C9F-965F-4ADC-A31E-10396C940BA5}" type="presParOf" srcId="{01628D23-6945-4EF7-BCE3-FE1770F10B92}" destId="{A78DCA8A-D0D9-43C9-A7A7-7AC6DA339D1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8E3C56-CCDB-43E1-9E59-C09DA18082A3}">
      <dsp:nvSpPr>
        <dsp:cNvPr id="0" name=""/>
        <dsp:cNvSpPr/>
      </dsp:nvSpPr>
      <dsp:spPr>
        <a:xfrm rot="5400000">
          <a:off x="-134683" y="134683"/>
          <a:ext cx="897890" cy="628523"/>
        </a:xfrm>
        <a:prstGeom prst="chevron">
          <a:avLst/>
        </a:prstGeom>
        <a:gradFill rotWithShape="0">
          <a:gsLst>
            <a:gs pos="0">
              <a:srgbClr val="4BACC6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 rot="-5400000">
        <a:off x="1" y="314262"/>
        <a:ext cx="628523" cy="269367"/>
      </dsp:txXfrm>
    </dsp:sp>
    <dsp:sp modelId="{A78DCA8A-D0D9-43C9-A7A7-7AC6DA339D14}">
      <dsp:nvSpPr>
        <dsp:cNvPr id="0" name=""/>
        <dsp:cNvSpPr/>
      </dsp:nvSpPr>
      <dsp:spPr>
        <a:xfrm rot="5400000">
          <a:off x="3538124" y="-2909601"/>
          <a:ext cx="583628" cy="640283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8E3C56-CCDB-43E1-9E59-C09DA18082A3}">
      <dsp:nvSpPr>
        <dsp:cNvPr id="0" name=""/>
        <dsp:cNvSpPr/>
      </dsp:nvSpPr>
      <dsp:spPr>
        <a:xfrm rot="5400000">
          <a:off x="-134683" y="134683"/>
          <a:ext cx="897890" cy="628523"/>
        </a:xfrm>
        <a:prstGeom prst="chevron">
          <a:avLst/>
        </a:prstGeom>
        <a:gradFill rotWithShape="0">
          <a:gsLst>
            <a:gs pos="0">
              <a:srgbClr val="4BACC6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 rot="-5400000">
        <a:off x="1" y="314262"/>
        <a:ext cx="628523" cy="269367"/>
      </dsp:txXfrm>
    </dsp:sp>
    <dsp:sp modelId="{A78DCA8A-D0D9-43C9-A7A7-7AC6DA339D14}">
      <dsp:nvSpPr>
        <dsp:cNvPr id="0" name=""/>
        <dsp:cNvSpPr/>
      </dsp:nvSpPr>
      <dsp:spPr>
        <a:xfrm rot="5400000">
          <a:off x="3538124" y="-2909601"/>
          <a:ext cx="583628" cy="640283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8E3C56-CCDB-43E1-9E59-C09DA18082A3}">
      <dsp:nvSpPr>
        <dsp:cNvPr id="0" name=""/>
        <dsp:cNvSpPr/>
      </dsp:nvSpPr>
      <dsp:spPr>
        <a:xfrm rot="5400000">
          <a:off x="-127008" y="136574"/>
          <a:ext cx="888323" cy="634306"/>
        </a:xfrm>
        <a:prstGeom prst="chevron">
          <a:avLst/>
        </a:prstGeom>
        <a:gradFill rotWithShape="0">
          <a:gsLst>
            <a:gs pos="0">
              <a:srgbClr val="4BACC6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 rot="-5400000">
        <a:off x="1" y="326718"/>
        <a:ext cx="634306" cy="254017"/>
      </dsp:txXfrm>
    </dsp:sp>
    <dsp:sp modelId="{A78DCA8A-D0D9-43C9-A7A7-7AC6DA339D14}">
      <dsp:nvSpPr>
        <dsp:cNvPr id="0" name=""/>
        <dsp:cNvSpPr/>
      </dsp:nvSpPr>
      <dsp:spPr>
        <a:xfrm rot="5400000">
          <a:off x="3437160" y="-2786661"/>
          <a:ext cx="658118" cy="628845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8E3C56-CCDB-43E1-9E59-C09DA18082A3}">
      <dsp:nvSpPr>
        <dsp:cNvPr id="0" name=""/>
        <dsp:cNvSpPr/>
      </dsp:nvSpPr>
      <dsp:spPr>
        <a:xfrm rot="5400000">
          <a:off x="-134683" y="134683"/>
          <a:ext cx="897890" cy="628523"/>
        </a:xfrm>
        <a:prstGeom prst="chevron">
          <a:avLst/>
        </a:prstGeom>
        <a:gradFill rotWithShape="0">
          <a:gsLst>
            <a:gs pos="0">
              <a:srgbClr val="4BACC6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 rot="-5400000">
        <a:off x="1" y="314262"/>
        <a:ext cx="628523" cy="269367"/>
      </dsp:txXfrm>
    </dsp:sp>
    <dsp:sp modelId="{A78DCA8A-D0D9-43C9-A7A7-7AC6DA339D14}">
      <dsp:nvSpPr>
        <dsp:cNvPr id="0" name=""/>
        <dsp:cNvSpPr/>
      </dsp:nvSpPr>
      <dsp:spPr>
        <a:xfrm rot="5400000">
          <a:off x="3538124" y="-2909601"/>
          <a:ext cx="583628" cy="640283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8E3C56-CCDB-43E1-9E59-C09DA18082A3}">
      <dsp:nvSpPr>
        <dsp:cNvPr id="0" name=""/>
        <dsp:cNvSpPr/>
      </dsp:nvSpPr>
      <dsp:spPr>
        <a:xfrm rot="5400000">
          <a:off x="-134683" y="134683"/>
          <a:ext cx="897890" cy="628523"/>
        </a:xfrm>
        <a:prstGeom prst="chevron">
          <a:avLst/>
        </a:prstGeom>
        <a:gradFill rotWithShape="0">
          <a:gsLst>
            <a:gs pos="0">
              <a:srgbClr val="4BACC6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 rot="-5400000">
        <a:off x="1" y="314262"/>
        <a:ext cx="628523" cy="269367"/>
      </dsp:txXfrm>
    </dsp:sp>
    <dsp:sp modelId="{A78DCA8A-D0D9-43C9-A7A7-7AC6DA339D14}">
      <dsp:nvSpPr>
        <dsp:cNvPr id="0" name=""/>
        <dsp:cNvSpPr/>
      </dsp:nvSpPr>
      <dsp:spPr>
        <a:xfrm rot="5400000">
          <a:off x="3538124" y="-2909601"/>
          <a:ext cx="583628" cy="640283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8E3C56-CCDB-43E1-9E59-C09DA18082A3}">
      <dsp:nvSpPr>
        <dsp:cNvPr id="0" name=""/>
        <dsp:cNvSpPr/>
      </dsp:nvSpPr>
      <dsp:spPr>
        <a:xfrm rot="5400000">
          <a:off x="-134683" y="134683"/>
          <a:ext cx="897890" cy="628523"/>
        </a:xfrm>
        <a:prstGeom prst="chevron">
          <a:avLst/>
        </a:prstGeom>
        <a:gradFill rotWithShape="0">
          <a:gsLst>
            <a:gs pos="0">
              <a:srgbClr val="4BACC6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 rot="-5400000">
        <a:off x="1" y="314262"/>
        <a:ext cx="628523" cy="269367"/>
      </dsp:txXfrm>
    </dsp:sp>
    <dsp:sp modelId="{A78DCA8A-D0D9-43C9-A7A7-7AC6DA339D14}">
      <dsp:nvSpPr>
        <dsp:cNvPr id="0" name=""/>
        <dsp:cNvSpPr/>
      </dsp:nvSpPr>
      <dsp:spPr>
        <a:xfrm rot="5400000">
          <a:off x="3538124" y="-2909601"/>
          <a:ext cx="583628" cy="640283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shade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Links>
    <vt:vector size="6" baseType="variant">
      <vt:variant>
        <vt:i4>4325441</vt:i4>
      </vt:variant>
      <vt:variant>
        <vt:i4>0</vt:i4>
      </vt:variant>
      <vt:variant>
        <vt:i4>0</vt:i4>
      </vt:variant>
      <vt:variant>
        <vt:i4>5</vt:i4>
      </vt:variant>
      <vt:variant>
        <vt:lpwstr>http://www.kalderankara.org/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Etkinlik Sorumlusu</dc:creator>
  <cp:keywords/>
  <cp:lastModifiedBy>Windows Kullanıcısı</cp:lastModifiedBy>
  <cp:revision>2</cp:revision>
  <dcterms:created xsi:type="dcterms:W3CDTF">2022-06-27T06:54:00Z</dcterms:created>
  <dcterms:modified xsi:type="dcterms:W3CDTF">2022-06-27T06:54:00Z</dcterms:modified>
</cp:coreProperties>
</file>